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12F6B" w14:textId="256DA681" w:rsidR="004B0CC7" w:rsidRPr="00F61382" w:rsidRDefault="000819C0" w:rsidP="00E9152C">
      <w:pPr>
        <w:pBdr>
          <w:bottom w:val="single" w:sz="8" w:space="24" w:color="004994"/>
        </w:pBdr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>
        <w:rPr>
          <w:rFonts w:cs="Arial"/>
          <w:b/>
          <w:bCs/>
          <w:color w:val="004994"/>
          <w:spacing w:val="5"/>
          <w:kern w:val="28"/>
          <w:sz w:val="48"/>
          <w:szCs w:val="48"/>
        </w:rPr>
        <w:t>Referenzen des Projektleiters</w:t>
      </w:r>
    </w:p>
    <w:p w14:paraId="291C7447" w14:textId="77777777" w:rsidR="007823B5" w:rsidRDefault="007823B5" w:rsidP="00576906">
      <w:pPr>
        <w:jc w:val="both"/>
      </w:pPr>
    </w:p>
    <w:p w14:paraId="1F6767F4" w14:textId="4D246A0A" w:rsidR="00D042F0" w:rsidRDefault="00187214" w:rsidP="00576906">
      <w:pPr>
        <w:jc w:val="both"/>
      </w:pPr>
      <w:r>
        <w:t xml:space="preserve">Für den Erhalt von Wertungspunkten im Rahmen des Zuschlagskriteriums „Erfahrung des mit dem Auftrag betrauten Personals“ können nachfolgend bis zu </w:t>
      </w:r>
      <w:r w:rsidR="008265DB">
        <w:t>3</w:t>
      </w:r>
      <w:r>
        <w:t xml:space="preserve"> </w:t>
      </w:r>
      <w:r w:rsidR="00EA2F65">
        <w:t>Referenzen des im Eignungsbogen eingetragenen Projektleiters angegeben werden</w:t>
      </w:r>
      <w:r w:rsidR="00BC5943">
        <w:t xml:space="preserve"> (siehe zur Wertung das Dokument A. Allgemeine Hinweise unter „Zuschlagskriterien und Gewichtung“</w:t>
      </w:r>
      <w:r w:rsidR="00282993">
        <w:t>)</w:t>
      </w:r>
      <w:r w:rsidR="00F94874">
        <w:t>, deren Abschluss zum Zeitpunkt des Schlusstermins für die Einreichung der Angebote maximal 5 Jahre zurückliegen darf.</w:t>
      </w:r>
    </w:p>
    <w:p w14:paraId="5DD42388" w14:textId="77E32255" w:rsidR="00144886" w:rsidRPr="004F6ED4" w:rsidRDefault="00282993" w:rsidP="00576906">
      <w:pPr>
        <w:jc w:val="both"/>
        <w:rPr>
          <w:b/>
          <w:bCs/>
        </w:rPr>
      </w:pPr>
      <w:r w:rsidRPr="004F6ED4">
        <w:rPr>
          <w:b/>
          <w:bCs/>
        </w:rPr>
        <w:t xml:space="preserve">Gewertet werden Referenzprojekte, </w:t>
      </w:r>
      <w:r w:rsidR="00873F71" w:rsidRPr="004F6ED4">
        <w:rPr>
          <w:b/>
          <w:bCs/>
        </w:rPr>
        <w:t>bei denen</w:t>
      </w:r>
      <w:r w:rsidR="001E7A93" w:rsidRPr="004F6ED4">
        <w:rPr>
          <w:b/>
          <w:bCs/>
        </w:rPr>
        <w:t xml:space="preserve"> es sich </w:t>
      </w:r>
      <w:r w:rsidR="00C64381" w:rsidRPr="004F6ED4">
        <w:rPr>
          <w:rFonts w:cs="Arial"/>
          <w:b/>
          <w:bCs/>
        </w:rPr>
        <w:t xml:space="preserve">um </w:t>
      </w:r>
      <w:r w:rsidR="001E7A93" w:rsidRPr="004F6ED4">
        <w:rPr>
          <w:rFonts w:cs="Arial"/>
          <w:b/>
          <w:bCs/>
        </w:rPr>
        <w:t xml:space="preserve">abgeschlossene </w:t>
      </w:r>
      <w:r w:rsidR="00873F71" w:rsidRPr="004F6ED4">
        <w:rPr>
          <w:rFonts w:cs="Arial"/>
          <w:b/>
          <w:bCs/>
        </w:rPr>
        <w:t>Projekte</w:t>
      </w:r>
      <w:r w:rsidR="001E7A93" w:rsidRPr="004F6ED4">
        <w:rPr>
          <w:rFonts w:cs="Arial"/>
          <w:b/>
          <w:bCs/>
        </w:rPr>
        <w:t xml:space="preserve"> über die TGA-Planung der </w:t>
      </w:r>
      <w:r w:rsidR="001E7A93" w:rsidRPr="004F6ED4">
        <w:rPr>
          <w:b/>
          <w:bCs/>
        </w:rPr>
        <w:t xml:space="preserve">KG 471 </w:t>
      </w:r>
      <w:r w:rsidR="001E7A93" w:rsidRPr="004F6ED4">
        <w:rPr>
          <w:rFonts w:cs="Arial"/>
          <w:b/>
          <w:bCs/>
        </w:rPr>
        <w:t xml:space="preserve">für den Neubau einer Produktionsküche mit einer Mindestkapazität von 250 Essen pro Mahlzeit </w:t>
      </w:r>
      <w:r w:rsidR="00C56433" w:rsidRPr="004F6ED4">
        <w:rPr>
          <w:rFonts w:cs="Arial"/>
          <w:b/>
          <w:bCs/>
        </w:rPr>
        <w:t>handel</w:t>
      </w:r>
      <w:r w:rsidR="005A5761" w:rsidRPr="004F6ED4">
        <w:rPr>
          <w:rFonts w:cs="Arial"/>
          <w:b/>
          <w:bCs/>
        </w:rPr>
        <w:t>t</w:t>
      </w:r>
      <w:r w:rsidR="00C56433" w:rsidRPr="004F6ED4">
        <w:rPr>
          <w:rFonts w:cs="Arial"/>
          <w:b/>
          <w:bCs/>
        </w:rPr>
        <w:t>.</w:t>
      </w:r>
      <w:r w:rsidR="00C64381" w:rsidRPr="004F6ED4">
        <w:rPr>
          <w:rFonts w:cs="Arial"/>
          <w:b/>
          <w:bCs/>
        </w:rPr>
        <w:t xml:space="preserve"> Der Projektleiter muss mindestens 2 Leistungsphasen des Projekts betreut haben.</w:t>
      </w:r>
    </w:p>
    <w:p w14:paraId="59575F5F" w14:textId="1CE4F049" w:rsidR="00187DD1" w:rsidRDefault="00187DD1" w:rsidP="00576906">
      <w:pPr>
        <w:jc w:val="both"/>
        <w:rPr>
          <w:rFonts w:cs="Arial"/>
        </w:rPr>
      </w:pPr>
      <w:r>
        <w:rPr>
          <w:rFonts w:cs="Arial"/>
        </w:rPr>
        <w:t xml:space="preserve">Als abgeschlossen gilt ein Referenzprojekt, wenn eine </w:t>
      </w:r>
      <w:r w:rsidR="008D0283">
        <w:rPr>
          <w:rFonts w:cs="Arial"/>
        </w:rPr>
        <w:t>Inbetriebnahme durch den Nutzer</w:t>
      </w:r>
      <w:r>
        <w:rPr>
          <w:rFonts w:cs="Arial"/>
        </w:rPr>
        <w:t xml:space="preserve"> vorliegt</w:t>
      </w:r>
      <w:r w:rsidRPr="00DF0199">
        <w:rPr>
          <w:rFonts w:cs="Arial"/>
        </w:rPr>
        <w:t>. Leistungen vergleichbar Leistungsphase 9 bleiben zeitlich außer Betrach</w:t>
      </w:r>
      <w:r>
        <w:rPr>
          <w:rFonts w:cs="Arial"/>
        </w:rPr>
        <w:t>t.</w:t>
      </w:r>
    </w:p>
    <w:p w14:paraId="71103E9A" w14:textId="618A4FF0" w:rsidR="00F0391B" w:rsidRDefault="00F0391B" w:rsidP="00576906">
      <w:pPr>
        <w:jc w:val="both"/>
      </w:pPr>
      <w:r>
        <w:rPr>
          <w:rFonts w:cs="Arial"/>
        </w:rPr>
        <w:t>Sollte der Projektleiter das unter Ziff. 9 des Eignungsbogens angegebene Referenzprojekt für mindestens 2 Leistungsphasen betreut haben, ist eine Doppelnennung möglich.</w:t>
      </w:r>
    </w:p>
    <w:p w14:paraId="5D0BAFA4" w14:textId="0FBB4195" w:rsidR="00D042F0" w:rsidRDefault="00D042F0" w:rsidP="00576906">
      <w:pPr>
        <w:jc w:val="both"/>
      </w:pPr>
      <w:r>
        <w:t xml:space="preserve">Der </w:t>
      </w:r>
      <w:r w:rsidR="00E325B0">
        <w:t>Bieter</w:t>
      </w:r>
      <w:r>
        <w:t xml:space="preserve"> hat sicherzustellen, dass die erforderlichen Einwilligungen des Referenzgebers in die Weitergabe der Eckdaten zu</w:t>
      </w:r>
      <w:r w:rsidR="007E74B8">
        <w:t>m</w:t>
      </w:r>
      <w:r>
        <w:t xml:space="preserve"> Referenz-projekt und in die Weitergabe von Kontaktdaten vorliegt. Eine Anonymisierung ist zulässig, soweit die geforderten Angaben für die Bewertung de</w:t>
      </w:r>
      <w:r w:rsidR="007E74B8">
        <w:t>s</w:t>
      </w:r>
      <w:r>
        <w:t xml:space="preserve"> Referenzprojekt</w:t>
      </w:r>
      <w:r w:rsidR="007E74B8">
        <w:t>s</w:t>
      </w:r>
      <w:r>
        <w:t xml:space="preserve"> noch ersichtlich sind.</w:t>
      </w:r>
    </w:p>
    <w:p w14:paraId="0A875558" w14:textId="7F99F1CE" w:rsidR="00D042F0" w:rsidRDefault="00D042F0" w:rsidP="00576906">
      <w:pPr>
        <w:jc w:val="both"/>
      </w:pPr>
      <w:r>
        <w:t>Der Auftraggeber behält sich vor, Angaben zu</w:t>
      </w:r>
      <w:r w:rsidR="001762CE">
        <w:t>m</w:t>
      </w:r>
      <w:r>
        <w:t xml:space="preserve"> Referenzprojekt beim Referenzgeber zu verifizieren.</w:t>
      </w:r>
    </w:p>
    <w:p w14:paraId="441CC191" w14:textId="5248F017" w:rsidR="007F0138" w:rsidRDefault="007F0138" w:rsidP="00576906">
      <w:pPr>
        <w:jc w:val="both"/>
        <w:rPr>
          <w:rFonts w:cs="Arial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394"/>
        <w:gridCol w:w="4394"/>
      </w:tblGrid>
      <w:tr w:rsidR="005B2690" w:rsidRPr="006358B0" w14:paraId="2884F455" w14:textId="397E8600" w:rsidTr="005B2690">
        <w:tc>
          <w:tcPr>
            <w:tcW w:w="4390" w:type="dxa"/>
            <w:tcBorders>
              <w:bottom w:val="single" w:sz="4" w:space="0" w:color="auto"/>
            </w:tcBorders>
          </w:tcPr>
          <w:p w14:paraId="2700091B" w14:textId="77777777" w:rsidR="005B2690" w:rsidRPr="006358B0" w:rsidRDefault="005B2690" w:rsidP="00FD24AC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76A21A8" w14:textId="77AB8330" w:rsidR="005B2690" w:rsidRPr="006358B0" w:rsidRDefault="005B2690" w:rsidP="00FD24AC">
            <w:pPr>
              <w:keepNext/>
              <w:widowControl w:val="0"/>
              <w:spacing w:before="180" w:after="180"/>
              <w:jc w:val="both"/>
            </w:pPr>
            <w:r w:rsidRPr="006358B0">
              <w:rPr>
                <w:b/>
                <w:lang w:eastAsia="de-DE"/>
              </w:rPr>
              <w:t>Referenz</w:t>
            </w:r>
            <w:r>
              <w:rPr>
                <w:b/>
                <w:lang w:eastAsia="de-DE"/>
              </w:rPr>
              <w:t xml:space="preserve"> 1</w:t>
            </w:r>
            <w:r w:rsidRPr="006358B0">
              <w:rPr>
                <w:b/>
                <w:lang w:eastAsia="de-DE"/>
              </w:rPr>
              <w:t xml:space="preserve"> </w:t>
            </w:r>
            <w:r w:rsidR="00B25B9E">
              <w:rPr>
                <w:b/>
                <w:lang w:eastAsia="de-DE"/>
              </w:rPr>
              <w:t xml:space="preserve">des Projektleiters - </w:t>
            </w:r>
            <w:r>
              <w:rPr>
                <w:b/>
                <w:lang w:eastAsia="de-DE"/>
              </w:rPr>
              <w:t>Fachplanung TGA der KG 471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5E78405" w14:textId="4427A1A2" w:rsidR="005B2690" w:rsidRPr="006358B0" w:rsidRDefault="005B2690" w:rsidP="00FD24AC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6358B0">
              <w:rPr>
                <w:b/>
                <w:lang w:eastAsia="de-DE"/>
              </w:rPr>
              <w:t>Referenz</w:t>
            </w:r>
            <w:r>
              <w:rPr>
                <w:b/>
                <w:lang w:eastAsia="de-DE"/>
              </w:rPr>
              <w:t xml:space="preserve"> 2</w:t>
            </w:r>
            <w:r w:rsidRPr="006358B0">
              <w:rPr>
                <w:b/>
                <w:lang w:eastAsia="de-DE"/>
              </w:rPr>
              <w:t xml:space="preserve"> </w:t>
            </w:r>
            <w:r w:rsidR="00B25B9E">
              <w:rPr>
                <w:b/>
                <w:lang w:eastAsia="de-DE"/>
              </w:rPr>
              <w:t xml:space="preserve">des Projektleiters - </w:t>
            </w:r>
            <w:r>
              <w:rPr>
                <w:b/>
                <w:lang w:eastAsia="de-DE"/>
              </w:rPr>
              <w:t>Fachplanung TGA der KG 471</w:t>
            </w:r>
          </w:p>
        </w:tc>
      </w:tr>
      <w:tr w:rsidR="005B2690" w:rsidRPr="006358B0" w14:paraId="265BFFEC" w14:textId="5DC07B5F" w:rsidTr="005B2690">
        <w:tc>
          <w:tcPr>
            <w:tcW w:w="4390" w:type="dxa"/>
            <w:tcBorders>
              <w:bottom w:val="single" w:sz="4" w:space="0" w:color="auto"/>
            </w:tcBorders>
          </w:tcPr>
          <w:p w14:paraId="22E87FB8" w14:textId="327CB736" w:rsidR="005B2690" w:rsidRDefault="005B2690" w:rsidP="00FD24AC">
            <w:pPr>
              <w:widowControl w:val="0"/>
              <w:spacing w:before="180" w:after="180"/>
              <w:jc w:val="both"/>
            </w:pPr>
            <w:r w:rsidRPr="006358B0">
              <w:rPr>
                <w:b/>
              </w:rPr>
              <w:t>Name des Auftragnehmers</w:t>
            </w:r>
            <w:r w:rsidRPr="006358B0">
              <w:t xml:space="preserve"> (</w:t>
            </w:r>
            <w:r>
              <w:t>Bieter</w:t>
            </w:r>
            <w:r w:rsidRPr="006358B0">
              <w:t xml:space="preserve"> / </w:t>
            </w:r>
            <w:r>
              <w:t>Bieter</w:t>
            </w:r>
            <w:r w:rsidRPr="006358B0">
              <w:t>gemeinschaft oder einzelnes Mitglied)</w:t>
            </w:r>
            <w:r w:rsidR="00D3315F">
              <w:t>:</w:t>
            </w:r>
          </w:p>
          <w:p w14:paraId="0F9E2883" w14:textId="2076119B" w:rsidR="005B2690" w:rsidRPr="006358B0" w:rsidRDefault="005B2690" w:rsidP="00FD24AC">
            <w:pPr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184F5F1" w14:textId="77777777" w:rsidR="005B2690" w:rsidRPr="006358B0" w:rsidRDefault="005B2690" w:rsidP="00FD24AC">
            <w:pPr>
              <w:widowControl w:val="0"/>
              <w:spacing w:before="180" w:after="180"/>
              <w:jc w:val="both"/>
            </w:pPr>
            <w:r w:rsidRPr="006358B0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C49D742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5B2690" w:rsidRPr="006358B0" w14:paraId="0A28A257" w14:textId="77D3E075" w:rsidTr="005B269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4D2071F7" w14:textId="7DD6BF7A" w:rsidR="005B2690" w:rsidRDefault="005B2690" w:rsidP="00FD24AC">
            <w:pPr>
              <w:widowControl w:val="0"/>
              <w:spacing w:before="180" w:after="180"/>
              <w:jc w:val="both"/>
              <w:rPr>
                <w:b/>
              </w:rPr>
            </w:pPr>
            <w:r w:rsidRPr="006358B0">
              <w:rPr>
                <w:b/>
              </w:rPr>
              <w:t>Name und Adresse des Auftraggebers</w:t>
            </w:r>
            <w:r w:rsidR="00D3315F">
              <w:rPr>
                <w:b/>
              </w:rPr>
              <w:t>:</w:t>
            </w:r>
          </w:p>
          <w:p w14:paraId="37496E4D" w14:textId="77777777" w:rsidR="005B2690" w:rsidRDefault="005B2690" w:rsidP="00FD24AC">
            <w:pPr>
              <w:widowControl w:val="0"/>
              <w:spacing w:before="180" w:after="180"/>
              <w:jc w:val="both"/>
              <w:rPr>
                <w:b/>
              </w:rPr>
            </w:pPr>
          </w:p>
          <w:p w14:paraId="3275D840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6DF5EF15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1656CE69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5B2690" w:rsidRPr="006358B0" w14:paraId="26EA3697" w14:textId="1B3946D2" w:rsidTr="005B269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4315CC8B" w14:textId="77777777" w:rsidR="005B269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b/>
                <w:lang w:eastAsia="de-DE"/>
              </w:rPr>
              <w:t>Ansprechpartner beim Auftraggeber mit Telefonnummer</w:t>
            </w:r>
            <w:r>
              <w:rPr>
                <w:b/>
                <w:lang w:eastAsia="de-DE"/>
              </w:rPr>
              <w:t xml:space="preserve"> </w:t>
            </w:r>
            <w:r w:rsidRPr="00295942">
              <w:rPr>
                <w:b/>
                <w:lang w:eastAsia="de-DE"/>
              </w:rPr>
              <w:t>und E-Mail-Adresse</w:t>
            </w:r>
            <w:r w:rsidRPr="006358B0">
              <w:rPr>
                <w:lang w:eastAsia="de-DE"/>
              </w:rPr>
              <w:t>:</w:t>
            </w:r>
          </w:p>
          <w:p w14:paraId="6F644595" w14:textId="77777777" w:rsidR="005B269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  <w:p w14:paraId="2ABC5A87" w14:textId="77777777" w:rsidR="005B269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  <w:p w14:paraId="53E89103" w14:textId="0C112B59" w:rsidR="005B2690" w:rsidRPr="006358B0" w:rsidRDefault="005B2690" w:rsidP="00FD24AC">
            <w:pPr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1C0FFCC7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7F5EB45C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5B2690" w:rsidRPr="006358B0" w14:paraId="5BE00B56" w14:textId="6F3A37F6" w:rsidTr="005B269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4F5" w14:textId="5F30B85F" w:rsidR="005B2690" w:rsidRPr="006358B0" w:rsidRDefault="005B2690" w:rsidP="00D32B5A">
            <w:pPr>
              <w:widowControl w:val="0"/>
              <w:spacing w:before="180" w:after="180"/>
              <w:ind w:left="33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Projektbeschreibung </w:t>
            </w:r>
            <w:r w:rsidRPr="007A5FD8">
              <w:rPr>
                <w:bCs/>
                <w:lang w:eastAsia="de-DE"/>
              </w:rPr>
              <w:t xml:space="preserve">(insb. Angabe zur </w:t>
            </w:r>
            <w:r>
              <w:rPr>
                <w:bCs/>
                <w:lang w:eastAsia="de-DE"/>
              </w:rPr>
              <w:t>Kapazität der Essen pro Mahlzeit</w:t>
            </w:r>
            <w:r w:rsidR="00AB410B">
              <w:rPr>
                <w:bCs/>
                <w:lang w:eastAsia="de-DE"/>
              </w:rPr>
              <w:t xml:space="preserve">. Die Referenz kann nur gewertet werden, wenn </w:t>
            </w:r>
            <w:r w:rsidR="00AB410B">
              <w:rPr>
                <w:bCs/>
                <w:lang w:eastAsia="de-DE"/>
              </w:rPr>
              <w:lastRenderedPageBreak/>
              <w:t xml:space="preserve">mind. 250 Essen pro </w:t>
            </w:r>
            <w:r w:rsidRPr="0026235E">
              <w:rPr>
                <w:bCs/>
                <w:lang w:eastAsia="de-DE"/>
              </w:rPr>
              <w:t>Mahlzeit</w:t>
            </w:r>
            <w:r w:rsidR="00AB410B">
              <w:rPr>
                <w:bCs/>
                <w:lang w:eastAsia="de-DE"/>
              </w:rPr>
              <w:t xml:space="preserve"> erreicht wurden</w:t>
            </w:r>
            <w:r w:rsidRPr="007A5FD8">
              <w:rPr>
                <w:bCs/>
                <w:lang w:eastAsia="de-DE"/>
              </w:rPr>
              <w:t>)</w:t>
            </w:r>
            <w:r>
              <w:rPr>
                <w:bCs/>
                <w:lang w:eastAsia="de-DE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405" w14:textId="77777777" w:rsidR="005B269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lastRenderedPageBreak/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  <w:p w14:paraId="20A30CCA" w14:textId="77777777" w:rsidR="005B269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1295A988" w14:textId="77777777" w:rsidR="005B269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5229232D" w14:textId="77777777" w:rsidR="005B269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0F3745C0" w14:textId="77777777" w:rsidR="005B2690" w:rsidRPr="006358B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D307" w14:textId="77777777" w:rsidR="005B2690" w:rsidRPr="006358B0" w:rsidRDefault="005B2690" w:rsidP="00D32B5A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5B2690" w:rsidRPr="006358B0" w14:paraId="684A3078" w14:textId="3A89745B" w:rsidTr="005B269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CDFD" w14:textId="36A4A3C9" w:rsidR="005B2690" w:rsidRPr="006358B0" w:rsidRDefault="005B2690" w:rsidP="00FD24AC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6358B0">
              <w:rPr>
                <w:b/>
                <w:lang w:eastAsia="de-DE"/>
              </w:rPr>
              <w:t>Leistungszeitraum</w:t>
            </w:r>
            <w:r>
              <w:rPr>
                <w:b/>
                <w:lang w:eastAsia="de-DE"/>
              </w:rPr>
              <w:t xml:space="preserve"> </w:t>
            </w:r>
            <w:r w:rsidRPr="007A5FD8">
              <w:rPr>
                <w:bCs/>
                <w:lang w:eastAsia="de-DE"/>
              </w:rPr>
              <w:t>(</w:t>
            </w:r>
            <w:r>
              <w:rPr>
                <w:bCs/>
                <w:lang w:eastAsia="de-DE"/>
              </w:rPr>
              <w:t xml:space="preserve">Beginn und </w:t>
            </w:r>
            <w:r w:rsidRPr="007A5FD8">
              <w:rPr>
                <w:bCs/>
                <w:lang w:eastAsia="de-DE"/>
              </w:rPr>
              <w:t xml:space="preserve">insb. Monat, in welchem die </w:t>
            </w:r>
            <w:r>
              <w:rPr>
                <w:bCs/>
                <w:lang w:eastAsia="de-DE"/>
              </w:rPr>
              <w:t>Inbetriebnahme durch den Nutzer erfolgt ist</w:t>
            </w:r>
            <w:r w:rsidRPr="007A5FD8">
              <w:rPr>
                <w:bCs/>
                <w:lang w:eastAsia="de-DE"/>
              </w:rPr>
              <w:t>)</w:t>
            </w:r>
            <w:r w:rsidRPr="006358B0">
              <w:rPr>
                <w:lang w:eastAsia="de-DE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465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578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5B2690" w:rsidRPr="006358B0" w14:paraId="6E38CD79" w14:textId="5F75C156" w:rsidTr="005B269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07F" w14:textId="3E05C155" w:rsidR="005B2690" w:rsidRPr="00976D55" w:rsidRDefault="005B2690" w:rsidP="00FD24AC">
            <w:pPr>
              <w:widowControl w:val="0"/>
              <w:spacing w:before="180" w:after="180"/>
              <w:ind w:left="33"/>
              <w:jc w:val="both"/>
              <w:rPr>
                <w:bCs/>
                <w:lang w:eastAsia="de-DE"/>
              </w:rPr>
            </w:pPr>
            <w:r>
              <w:rPr>
                <w:b/>
                <w:lang w:eastAsia="de-DE"/>
              </w:rPr>
              <w:t>Betreute Leistungsphasen</w:t>
            </w:r>
            <w:r>
              <w:rPr>
                <w:bCs/>
                <w:lang w:eastAsia="de-DE"/>
              </w:rPr>
              <w:t xml:space="preserve"> (Welche Leistungsphasen gemäß HOAI wurden durch </w:t>
            </w:r>
            <w:r w:rsidR="00AC4EC0">
              <w:rPr>
                <w:bCs/>
                <w:lang w:eastAsia="de-DE"/>
              </w:rPr>
              <w:t xml:space="preserve">den </w:t>
            </w:r>
            <w:r w:rsidR="001436EF">
              <w:rPr>
                <w:bCs/>
                <w:lang w:eastAsia="de-DE"/>
              </w:rPr>
              <w:t>Projektleiter betreut</w:t>
            </w:r>
            <w:r>
              <w:rPr>
                <w:bCs/>
                <w:lang w:eastAsia="de-DE"/>
              </w:rPr>
              <w:t>?</w:t>
            </w:r>
            <w:r w:rsidR="00AB410B">
              <w:rPr>
                <w:bCs/>
                <w:lang w:eastAsia="de-DE"/>
              </w:rPr>
              <w:t xml:space="preserve"> Die Referenz kann nur gewertet werden, wenn der Projektleiter mind. 2 Leistungsphasen betreut hat</w:t>
            </w:r>
            <w:r>
              <w:rPr>
                <w:bCs/>
                <w:lang w:eastAsia="de-DE"/>
              </w:rPr>
              <w:t>)</w:t>
            </w:r>
            <w:r w:rsidR="00D3315F">
              <w:rPr>
                <w:bCs/>
                <w:lang w:eastAsia="de-DE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69F" w14:textId="36BE3A8C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EACA" w14:textId="77777777" w:rsidR="005B2690" w:rsidRPr="006358B0" w:rsidRDefault="005B2690" w:rsidP="00FD24AC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4B12C69B" w14:textId="77777777" w:rsidR="002B1CE0" w:rsidRDefault="002B1CE0" w:rsidP="00D042F0"/>
    <w:p w14:paraId="1EB49DE3" w14:textId="77777777" w:rsidR="006F78CF" w:rsidRDefault="006F78CF" w:rsidP="00D042F0"/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394"/>
      </w:tblGrid>
      <w:tr w:rsidR="008265DB" w:rsidRPr="006358B0" w14:paraId="3EDFF636" w14:textId="77777777" w:rsidTr="008265DB">
        <w:tc>
          <w:tcPr>
            <w:tcW w:w="4390" w:type="dxa"/>
            <w:tcBorders>
              <w:bottom w:val="single" w:sz="4" w:space="0" w:color="auto"/>
            </w:tcBorders>
          </w:tcPr>
          <w:p w14:paraId="70ADC5A1" w14:textId="77777777" w:rsidR="008265DB" w:rsidRPr="006358B0" w:rsidRDefault="008265DB" w:rsidP="00C94ABC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583A0E8" w14:textId="6B274506" w:rsidR="008265DB" w:rsidRPr="006358B0" w:rsidRDefault="008265DB" w:rsidP="00C94ABC">
            <w:pPr>
              <w:keepNext/>
              <w:widowControl w:val="0"/>
              <w:spacing w:before="180" w:after="180"/>
              <w:jc w:val="both"/>
            </w:pPr>
            <w:r w:rsidRPr="006358B0">
              <w:rPr>
                <w:b/>
                <w:lang w:eastAsia="de-DE"/>
              </w:rPr>
              <w:t>Referenz</w:t>
            </w:r>
            <w:r>
              <w:rPr>
                <w:b/>
                <w:lang w:eastAsia="de-DE"/>
              </w:rPr>
              <w:t xml:space="preserve"> 3</w:t>
            </w:r>
            <w:r w:rsidRPr="006358B0">
              <w:rPr>
                <w:b/>
                <w:lang w:eastAsia="de-DE"/>
              </w:rPr>
              <w:t xml:space="preserve"> </w:t>
            </w:r>
            <w:r>
              <w:rPr>
                <w:b/>
                <w:lang w:eastAsia="de-DE"/>
              </w:rPr>
              <w:t>des Projektleiters - Fachplanung TGA der KG 471</w:t>
            </w:r>
          </w:p>
        </w:tc>
      </w:tr>
      <w:tr w:rsidR="008265DB" w:rsidRPr="006358B0" w14:paraId="0070D14F" w14:textId="77777777" w:rsidTr="008265DB">
        <w:tc>
          <w:tcPr>
            <w:tcW w:w="4390" w:type="dxa"/>
            <w:tcBorders>
              <w:bottom w:val="single" w:sz="4" w:space="0" w:color="auto"/>
            </w:tcBorders>
          </w:tcPr>
          <w:p w14:paraId="30F53888" w14:textId="77777777" w:rsidR="008265DB" w:rsidRDefault="008265DB" w:rsidP="00C94ABC">
            <w:pPr>
              <w:widowControl w:val="0"/>
              <w:spacing w:before="180" w:after="180"/>
              <w:jc w:val="both"/>
            </w:pPr>
            <w:r w:rsidRPr="006358B0">
              <w:rPr>
                <w:b/>
              </w:rPr>
              <w:t>Name des Auftragnehmers</w:t>
            </w:r>
            <w:r w:rsidRPr="006358B0">
              <w:t xml:space="preserve"> (</w:t>
            </w:r>
            <w:r>
              <w:t>Bieter</w:t>
            </w:r>
            <w:r w:rsidRPr="006358B0">
              <w:t xml:space="preserve"> / </w:t>
            </w:r>
            <w:r>
              <w:t>Bieter</w:t>
            </w:r>
            <w:r w:rsidRPr="006358B0">
              <w:t xml:space="preserve">gemeinschaft oder einzelnes </w:t>
            </w:r>
            <w:r w:rsidRPr="006358B0">
              <w:lastRenderedPageBreak/>
              <w:t>Mitglied)</w:t>
            </w:r>
            <w:r>
              <w:t>:</w:t>
            </w:r>
          </w:p>
          <w:p w14:paraId="4A8674C0" w14:textId="77777777" w:rsidR="008265DB" w:rsidRPr="006358B0" w:rsidRDefault="008265DB" w:rsidP="00C94ABC">
            <w:pPr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339BE32" w14:textId="77777777" w:rsidR="008265DB" w:rsidRPr="006358B0" w:rsidRDefault="008265DB" w:rsidP="00C94ABC">
            <w:pPr>
              <w:widowControl w:val="0"/>
              <w:spacing w:before="180" w:after="180"/>
              <w:jc w:val="both"/>
            </w:pPr>
            <w:r w:rsidRPr="006358B0">
              <w:rPr>
                <w:lang w:eastAsia="de-DE"/>
              </w:rPr>
              <w:lastRenderedPageBreak/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</w:tr>
      <w:tr w:rsidR="008265DB" w:rsidRPr="006358B0" w14:paraId="04FD5A7B" w14:textId="77777777" w:rsidTr="008265DB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031A7707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/>
              </w:rPr>
            </w:pPr>
            <w:r w:rsidRPr="006358B0">
              <w:rPr>
                <w:b/>
              </w:rPr>
              <w:t>Name und Adresse des Auftraggebers</w:t>
            </w:r>
            <w:r>
              <w:rPr>
                <w:b/>
              </w:rPr>
              <w:t>:</w:t>
            </w:r>
          </w:p>
          <w:p w14:paraId="29550B48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/>
              </w:rPr>
            </w:pPr>
          </w:p>
          <w:p w14:paraId="3E9E8FED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64043C38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</w:tr>
      <w:tr w:rsidR="008265DB" w:rsidRPr="006358B0" w14:paraId="43E6330D" w14:textId="77777777" w:rsidTr="008265DB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0684E52C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b/>
                <w:lang w:eastAsia="de-DE"/>
              </w:rPr>
              <w:t>Ansprechpartner beim Auftraggeber mit Telefonnummer</w:t>
            </w:r>
            <w:r>
              <w:rPr>
                <w:b/>
                <w:lang w:eastAsia="de-DE"/>
              </w:rPr>
              <w:t xml:space="preserve"> </w:t>
            </w:r>
            <w:r w:rsidRPr="00295942">
              <w:rPr>
                <w:b/>
                <w:lang w:eastAsia="de-DE"/>
              </w:rPr>
              <w:t>und E-Mail-Adresse</w:t>
            </w:r>
            <w:r w:rsidRPr="006358B0">
              <w:rPr>
                <w:lang w:eastAsia="de-DE"/>
              </w:rPr>
              <w:t>:</w:t>
            </w:r>
          </w:p>
          <w:p w14:paraId="33587D36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  <w:p w14:paraId="64C84B3E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  <w:p w14:paraId="72FB866D" w14:textId="77777777" w:rsidR="008265DB" w:rsidRPr="006358B0" w:rsidRDefault="008265DB" w:rsidP="00C94ABC">
            <w:pPr>
              <w:widowControl w:val="0"/>
              <w:spacing w:before="180" w:after="180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3660FBEF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6358B0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lang w:eastAsia="de-DE"/>
              </w:rPr>
              <w:instrText xml:space="preserve"> FORMTEXT </w:instrText>
            </w:r>
            <w:r w:rsidRPr="006358B0">
              <w:rPr>
                <w:lang w:eastAsia="de-DE"/>
              </w:rPr>
            </w:r>
            <w:r w:rsidRPr="006358B0">
              <w:rPr>
                <w:lang w:eastAsia="de-DE"/>
              </w:rPr>
              <w:fldChar w:fldCharType="separate"/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noProof/>
                <w:lang w:eastAsia="de-DE"/>
              </w:rPr>
              <w:t> </w:t>
            </w:r>
            <w:r w:rsidRPr="006358B0">
              <w:rPr>
                <w:lang w:eastAsia="de-DE"/>
              </w:rPr>
              <w:fldChar w:fldCharType="end"/>
            </w:r>
          </w:p>
        </w:tc>
      </w:tr>
      <w:tr w:rsidR="008265DB" w:rsidRPr="006358B0" w14:paraId="4B56AFCC" w14:textId="77777777" w:rsidTr="008265D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518" w14:textId="77777777" w:rsidR="008265DB" w:rsidRPr="006358B0" w:rsidRDefault="008265DB" w:rsidP="00C94ABC">
            <w:pPr>
              <w:widowControl w:val="0"/>
              <w:spacing w:before="180" w:after="180"/>
              <w:ind w:left="33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Projektbeschreibung </w:t>
            </w:r>
            <w:r w:rsidRPr="007A5FD8">
              <w:rPr>
                <w:bCs/>
                <w:lang w:eastAsia="de-DE"/>
              </w:rPr>
              <w:t xml:space="preserve">(insb. Angabe zur </w:t>
            </w:r>
            <w:r>
              <w:rPr>
                <w:bCs/>
                <w:lang w:eastAsia="de-DE"/>
              </w:rPr>
              <w:t xml:space="preserve">Kapazität der Essen pro Mahlzeit. Die Referenz kann nur gewertet werden, wenn mind. 250 Essen pro </w:t>
            </w:r>
            <w:r w:rsidRPr="0026235E">
              <w:rPr>
                <w:bCs/>
                <w:lang w:eastAsia="de-DE"/>
              </w:rPr>
              <w:t>Mahlzeit</w:t>
            </w:r>
            <w:r>
              <w:rPr>
                <w:bCs/>
                <w:lang w:eastAsia="de-DE"/>
              </w:rPr>
              <w:t xml:space="preserve"> erreicht wurden</w:t>
            </w:r>
            <w:r w:rsidRPr="007A5FD8">
              <w:rPr>
                <w:bCs/>
                <w:lang w:eastAsia="de-DE"/>
              </w:rPr>
              <w:t>)</w:t>
            </w:r>
            <w:r>
              <w:rPr>
                <w:bCs/>
                <w:lang w:eastAsia="de-DE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EB8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  <w:p w14:paraId="719D4359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392DACF0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2850338D" w14:textId="77777777" w:rsidR="008265DB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</w:p>
          <w:p w14:paraId="27D68330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8265DB" w:rsidRPr="006358B0" w14:paraId="61F9FE20" w14:textId="77777777" w:rsidTr="008265D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8F4" w14:textId="77777777" w:rsidR="008265DB" w:rsidRPr="006358B0" w:rsidRDefault="008265DB" w:rsidP="00C94ABC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6358B0">
              <w:rPr>
                <w:b/>
                <w:lang w:eastAsia="de-DE"/>
              </w:rPr>
              <w:lastRenderedPageBreak/>
              <w:t>Leistungszeitraum</w:t>
            </w:r>
            <w:r>
              <w:rPr>
                <w:b/>
                <w:lang w:eastAsia="de-DE"/>
              </w:rPr>
              <w:t xml:space="preserve"> </w:t>
            </w:r>
            <w:r w:rsidRPr="007A5FD8">
              <w:rPr>
                <w:bCs/>
                <w:lang w:eastAsia="de-DE"/>
              </w:rPr>
              <w:t>(</w:t>
            </w:r>
            <w:r>
              <w:rPr>
                <w:bCs/>
                <w:lang w:eastAsia="de-DE"/>
              </w:rPr>
              <w:t xml:space="preserve">Beginn und </w:t>
            </w:r>
            <w:r w:rsidRPr="007A5FD8">
              <w:rPr>
                <w:bCs/>
                <w:lang w:eastAsia="de-DE"/>
              </w:rPr>
              <w:t xml:space="preserve">insb. Monat, in welchem die </w:t>
            </w:r>
            <w:r>
              <w:rPr>
                <w:bCs/>
                <w:lang w:eastAsia="de-DE"/>
              </w:rPr>
              <w:t>Inbetriebnahme durch den Nutzer erfolgt ist</w:t>
            </w:r>
            <w:r w:rsidRPr="007A5FD8">
              <w:rPr>
                <w:bCs/>
                <w:lang w:eastAsia="de-DE"/>
              </w:rPr>
              <w:t>)</w:t>
            </w:r>
            <w:r w:rsidRPr="006358B0">
              <w:rPr>
                <w:lang w:eastAsia="de-DE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8C4C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</w:tc>
      </w:tr>
      <w:tr w:rsidR="008265DB" w:rsidRPr="006358B0" w14:paraId="46960A7E" w14:textId="77777777" w:rsidTr="008265D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A90" w14:textId="77777777" w:rsidR="008265DB" w:rsidRPr="00976D55" w:rsidRDefault="008265DB" w:rsidP="00C94ABC">
            <w:pPr>
              <w:widowControl w:val="0"/>
              <w:spacing w:before="180" w:after="180"/>
              <w:ind w:left="33"/>
              <w:jc w:val="both"/>
              <w:rPr>
                <w:bCs/>
                <w:lang w:eastAsia="de-DE"/>
              </w:rPr>
            </w:pPr>
            <w:r>
              <w:rPr>
                <w:b/>
                <w:lang w:eastAsia="de-DE"/>
              </w:rPr>
              <w:t>Betreute Leistungsphasen</w:t>
            </w:r>
            <w:r>
              <w:rPr>
                <w:bCs/>
                <w:lang w:eastAsia="de-DE"/>
              </w:rPr>
              <w:t xml:space="preserve"> (Welche Leistungsphasen gemäß HOAI wurden durch den Projektleiter betreut? Die Referenz kann nur gewertet werden, wenn der Projektleiter mind. 2 Leistungsphasen betreut hat):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775" w14:textId="77777777" w:rsidR="008265DB" w:rsidRPr="006358B0" w:rsidRDefault="008265DB" w:rsidP="00C94ABC">
            <w:pPr>
              <w:widowControl w:val="0"/>
              <w:spacing w:before="180" w:after="180"/>
              <w:jc w:val="both"/>
              <w:rPr>
                <w:bCs/>
              </w:rPr>
            </w:pPr>
            <w:r w:rsidRPr="006358B0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58B0">
              <w:rPr>
                <w:bCs/>
              </w:rPr>
              <w:instrText xml:space="preserve"> FORMTEXT </w:instrText>
            </w:r>
            <w:r w:rsidRPr="006358B0">
              <w:rPr>
                <w:bCs/>
              </w:rPr>
            </w:r>
            <w:r w:rsidRPr="006358B0">
              <w:rPr>
                <w:bCs/>
              </w:rPr>
              <w:fldChar w:fldCharType="separate"/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t> </w:t>
            </w:r>
            <w:r w:rsidRPr="006358B0">
              <w:rPr>
                <w:bCs/>
              </w:rPr>
              <w:fldChar w:fldCharType="end"/>
            </w:r>
          </w:p>
        </w:tc>
      </w:tr>
    </w:tbl>
    <w:p w14:paraId="5A7C0D9C" w14:textId="77777777" w:rsidR="00AF18B7" w:rsidRDefault="00AF18B7" w:rsidP="00D042F0"/>
    <w:p w14:paraId="2B2FA269" w14:textId="77777777" w:rsidR="00AF18B7" w:rsidRDefault="00AF18B7" w:rsidP="00D042F0"/>
    <w:p w14:paraId="562BECFF" w14:textId="77777777" w:rsidR="002E52B5" w:rsidRDefault="002E52B5" w:rsidP="002E52B5">
      <w:pPr>
        <w:pStyle w:val="Kopfzeile"/>
        <w:spacing w:before="180" w:after="180"/>
        <w:ind w:left="1134" w:hanging="1134"/>
        <w:jc w:val="both"/>
        <w:rPr>
          <w:b/>
        </w:rPr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2E52B5" w14:paraId="0FCFB3E6" w14:textId="77777777" w:rsidTr="00FD24AC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6E2FE44D" w14:textId="77777777" w:rsidR="002E52B5" w:rsidRDefault="002E52B5" w:rsidP="00FD24AC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E564CDE" w14:textId="77777777" w:rsidR="002E52B5" w:rsidRDefault="002E52B5" w:rsidP="00FD24AC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2E52B5" w14:paraId="5DB8F632" w14:textId="77777777" w:rsidTr="00FD24AC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2E352A77" w14:textId="77777777" w:rsidR="002E52B5" w:rsidRDefault="002E52B5" w:rsidP="00FD24AC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rFonts w:eastAsia="Times New Roman" w:cs="Arial"/>
                <w:szCs w:val="20"/>
                <w:lang w:eastAsia="de-DE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48AADBA4" w14:textId="77777777" w:rsidR="002E52B5" w:rsidRDefault="002E52B5" w:rsidP="00FD24AC">
            <w:pPr>
              <w:pStyle w:val="Kopfzeile"/>
              <w:spacing w:before="180" w:after="180"/>
              <w:jc w:val="both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 des Bearbeiters</w:t>
            </w:r>
          </w:p>
        </w:tc>
      </w:tr>
    </w:tbl>
    <w:p w14:paraId="03F4D13B" w14:textId="37C768FF" w:rsidR="001955C2" w:rsidRDefault="001955C2" w:rsidP="002E52B5">
      <w:pPr>
        <w:pStyle w:val="Kopfzeile"/>
      </w:pPr>
    </w:p>
    <w:sectPr w:rsidR="001955C2" w:rsidSect="000819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418" w:right="1871" w:bottom="1418" w:left="1418" w:header="1882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F064" w14:textId="77777777" w:rsidR="00E95C3F" w:rsidRDefault="00E95C3F" w:rsidP="003D338A">
      <w:pPr>
        <w:spacing w:after="0"/>
      </w:pPr>
      <w:r>
        <w:separator/>
      </w:r>
    </w:p>
  </w:endnote>
  <w:endnote w:type="continuationSeparator" w:id="0">
    <w:p w14:paraId="59E7F2D8" w14:textId="77777777" w:rsidR="00E95C3F" w:rsidRDefault="00E95C3F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C8F1" w14:textId="77777777" w:rsidR="002D4EB9" w:rsidRDefault="002D4E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7579" w14:textId="47273335" w:rsidR="00166CB2" w:rsidRPr="00050FC8" w:rsidRDefault="00166CB2" w:rsidP="002B143C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B05096">
      <w:rPr>
        <w:rFonts w:cs="Arial"/>
        <w:noProof/>
        <w:sz w:val="20"/>
        <w:szCs w:val="20"/>
      </w:rPr>
      <w:t>32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B05096">
      <w:rPr>
        <w:rFonts w:cs="Arial"/>
        <w:noProof/>
        <w:sz w:val="20"/>
        <w:szCs w:val="20"/>
      </w:rPr>
      <w:t>32</w:t>
    </w:r>
    <w:r w:rsidRPr="00050FC8">
      <w:rPr>
        <w:rFonts w:cs="Arial"/>
        <w:sz w:val="20"/>
        <w:szCs w:val="20"/>
      </w:rPr>
      <w:fldChar w:fldCharType="end"/>
    </w:r>
  </w:p>
  <w:p w14:paraId="5F2ACA8B" w14:textId="25620ED0" w:rsidR="00166CB2" w:rsidRDefault="00166CB2" w:rsidP="002B143C">
    <w:pPr>
      <w:pStyle w:val="Fuzeile"/>
      <w:pBdr>
        <w:top w:val="single" w:sz="4" w:space="1" w:color="000000"/>
      </w:pBdr>
      <w:rPr>
        <w:rStyle w:val="Seitenzahl"/>
        <w:sz w:val="16"/>
      </w:rPr>
    </w:pPr>
    <w:r>
      <w:rPr>
        <w:rStyle w:val="Seitenzahl"/>
        <w:sz w:val="16"/>
      </w:rPr>
      <w:t>© 20</w:t>
    </w:r>
    <w:r w:rsidR="00C03A06">
      <w:rPr>
        <w:rStyle w:val="Seitenzahl"/>
        <w:sz w:val="16"/>
      </w:rPr>
      <w:t>25</w:t>
    </w:r>
    <w:r>
      <w:rPr>
        <w:rStyle w:val="Seitenzahl"/>
        <w:sz w:val="16"/>
      </w:rPr>
      <w:t xml:space="preserve"> | Alle Rechte vorbehalten | Deutsche Gesetzliche Unfallversicherung e.V., </w:t>
    </w:r>
    <w:proofErr w:type="spellStart"/>
    <w:r>
      <w:rPr>
        <w:rStyle w:val="Seitenzahl"/>
        <w:sz w:val="16"/>
      </w:rPr>
      <w:t>Glinkastraße</w:t>
    </w:r>
    <w:proofErr w:type="spellEnd"/>
    <w:r>
      <w:rPr>
        <w:rStyle w:val="Seitenzahl"/>
        <w:sz w:val="16"/>
      </w:rPr>
      <w:t xml:space="preserve"> 40, 10117 Berlin-Mitte</w:t>
    </w:r>
  </w:p>
  <w:p w14:paraId="7BD7E39E" w14:textId="77777777" w:rsidR="00166CB2" w:rsidRPr="00B52EF8" w:rsidRDefault="00166CB2" w:rsidP="002B143C">
    <w:pPr>
      <w:pStyle w:val="Fuzeile"/>
      <w:rPr>
        <w:rFonts w:cs="Arial"/>
        <w:sz w:val="16"/>
      </w:rPr>
    </w:pPr>
    <w:r>
      <w:rPr>
        <w:rStyle w:val="Seitenzahl"/>
        <w:sz w:val="16"/>
      </w:rPr>
      <w:t>Die Weitergabe an Dritte ohne schriftliche Genehmigung des Auftraggebers ist ausdrücklich untersagt</w:t>
    </w:r>
    <w:r>
      <w:rPr>
        <w:rFonts w:cs="Arial"/>
        <w:sz w:val="16"/>
      </w:rPr>
      <w:t>.</w:t>
    </w:r>
  </w:p>
  <w:p w14:paraId="314EE24A" w14:textId="733D6760" w:rsidR="00166CB2" w:rsidRDefault="00EE66D4" w:rsidP="00EE66D4">
    <w:pPr>
      <w:pStyle w:val="DGUVSeitennummer"/>
      <w:tabs>
        <w:tab w:val="left" w:pos="8359"/>
      </w:tabs>
      <w:jc w:val="left"/>
    </w:pPr>
    <w:r>
      <w:tab/>
    </w:r>
  </w:p>
  <w:p w14:paraId="76614669" w14:textId="77777777" w:rsidR="00166CB2" w:rsidRDefault="00166CB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6A9E" w14:textId="189FF896" w:rsidR="00166CB2" w:rsidRPr="00050FC8" w:rsidRDefault="00DA3CD8" w:rsidP="002B143C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 w:rsidR="00166CB2" w:rsidRPr="00050FC8">
      <w:rPr>
        <w:rFonts w:cs="Arial"/>
        <w:sz w:val="20"/>
        <w:szCs w:val="20"/>
      </w:rPr>
      <w:t xml:space="preserve">Seite </w:t>
    </w:r>
    <w:r w:rsidR="00166CB2" w:rsidRPr="00050FC8">
      <w:rPr>
        <w:rFonts w:cs="Arial"/>
        <w:sz w:val="20"/>
        <w:szCs w:val="20"/>
      </w:rPr>
      <w:fldChar w:fldCharType="begin"/>
    </w:r>
    <w:r w:rsidR="00166CB2" w:rsidRPr="00050FC8">
      <w:rPr>
        <w:rFonts w:cs="Arial"/>
        <w:sz w:val="20"/>
        <w:szCs w:val="20"/>
      </w:rPr>
      <w:instrText xml:space="preserve"> PAGE </w:instrText>
    </w:r>
    <w:r w:rsidR="00166CB2" w:rsidRPr="00050FC8">
      <w:rPr>
        <w:rFonts w:cs="Arial"/>
        <w:sz w:val="20"/>
        <w:szCs w:val="20"/>
      </w:rPr>
      <w:fldChar w:fldCharType="separate"/>
    </w:r>
    <w:r w:rsidR="00166CB2">
      <w:rPr>
        <w:rFonts w:cs="Arial"/>
        <w:noProof/>
        <w:sz w:val="20"/>
        <w:szCs w:val="20"/>
      </w:rPr>
      <w:t>9</w:t>
    </w:r>
    <w:r w:rsidR="00166CB2" w:rsidRPr="00050FC8">
      <w:rPr>
        <w:rFonts w:cs="Arial"/>
        <w:sz w:val="20"/>
        <w:szCs w:val="20"/>
      </w:rPr>
      <w:fldChar w:fldCharType="end"/>
    </w:r>
    <w:r w:rsidR="00166CB2" w:rsidRPr="00050FC8">
      <w:rPr>
        <w:rFonts w:cs="Arial"/>
        <w:sz w:val="20"/>
        <w:szCs w:val="20"/>
      </w:rPr>
      <w:t xml:space="preserve"> von </w:t>
    </w:r>
    <w:r w:rsidR="00166CB2" w:rsidRPr="00050FC8">
      <w:rPr>
        <w:rFonts w:cs="Arial"/>
        <w:sz w:val="20"/>
        <w:szCs w:val="20"/>
      </w:rPr>
      <w:fldChar w:fldCharType="begin"/>
    </w:r>
    <w:r w:rsidR="00166CB2" w:rsidRPr="00050FC8">
      <w:rPr>
        <w:rFonts w:cs="Arial"/>
        <w:sz w:val="20"/>
        <w:szCs w:val="20"/>
      </w:rPr>
      <w:instrText xml:space="preserve"> NUMPAGES \*Arabic </w:instrText>
    </w:r>
    <w:r w:rsidR="00166CB2" w:rsidRPr="00050FC8">
      <w:rPr>
        <w:rFonts w:cs="Arial"/>
        <w:sz w:val="20"/>
        <w:szCs w:val="20"/>
      </w:rPr>
      <w:fldChar w:fldCharType="separate"/>
    </w:r>
    <w:r w:rsidR="00166CB2">
      <w:rPr>
        <w:rFonts w:cs="Arial"/>
        <w:noProof/>
        <w:sz w:val="20"/>
        <w:szCs w:val="20"/>
      </w:rPr>
      <w:t>38</w:t>
    </w:r>
    <w:r w:rsidR="00166CB2" w:rsidRPr="00050FC8">
      <w:rPr>
        <w:rFonts w:cs="Arial"/>
        <w:sz w:val="20"/>
        <w:szCs w:val="20"/>
      </w:rPr>
      <w:fldChar w:fldCharType="end"/>
    </w:r>
  </w:p>
  <w:p w14:paraId="465784C8" w14:textId="23B7DE50" w:rsidR="00166CB2" w:rsidRDefault="00166CB2" w:rsidP="002B143C">
    <w:pPr>
      <w:pStyle w:val="Fuzeile"/>
      <w:pBdr>
        <w:top w:val="single" w:sz="4" w:space="1" w:color="000000"/>
      </w:pBdr>
      <w:rPr>
        <w:rStyle w:val="Seitenzahl"/>
        <w:sz w:val="16"/>
      </w:rPr>
    </w:pPr>
    <w:r>
      <w:rPr>
        <w:rStyle w:val="Seitenzahl"/>
        <w:sz w:val="16"/>
      </w:rPr>
      <w:t>© 20</w:t>
    </w:r>
    <w:r w:rsidR="002E52B5">
      <w:rPr>
        <w:rStyle w:val="Seitenzahl"/>
        <w:sz w:val="16"/>
      </w:rPr>
      <w:t>25</w:t>
    </w:r>
    <w:r>
      <w:rPr>
        <w:rStyle w:val="Seitenzahl"/>
        <w:sz w:val="16"/>
      </w:rPr>
      <w:t xml:space="preserve"> | Alle Rechte vorbehalten | Deutsche Gesetzliche Unfallversicherung e.V., </w:t>
    </w:r>
    <w:proofErr w:type="spellStart"/>
    <w:r>
      <w:rPr>
        <w:rStyle w:val="Seitenzahl"/>
        <w:sz w:val="16"/>
      </w:rPr>
      <w:t>Glinkastraße</w:t>
    </w:r>
    <w:proofErr w:type="spellEnd"/>
    <w:r>
      <w:rPr>
        <w:rStyle w:val="Seitenzahl"/>
        <w:sz w:val="16"/>
      </w:rPr>
      <w:t xml:space="preserve"> 40, 10117 Berlin-Mitte</w:t>
    </w:r>
  </w:p>
  <w:p w14:paraId="68350262" w14:textId="17B1F5C9" w:rsidR="00DA3CD8" w:rsidRDefault="00166CB2" w:rsidP="002B143C">
    <w:pPr>
      <w:pStyle w:val="Fuzeile"/>
      <w:rPr>
        <w:rFonts w:cs="Arial"/>
        <w:sz w:val="16"/>
      </w:rPr>
    </w:pPr>
    <w:r>
      <w:rPr>
        <w:rStyle w:val="Seitenzahl"/>
        <w:sz w:val="16"/>
      </w:rPr>
      <w:t>Die Weitergabe an Dritte ohne schriftliche Genehmigung des Auftraggebers ist ausdrücklich untersagt</w:t>
    </w:r>
    <w:r>
      <w:rPr>
        <w:rFonts w:cs="Arial"/>
        <w:sz w:val="16"/>
      </w:rPr>
      <w:t>.</w:t>
    </w:r>
  </w:p>
  <w:p w14:paraId="7A39E667" w14:textId="77777777" w:rsidR="00DA3CD8" w:rsidRPr="00B52EF8" w:rsidRDefault="00DA3CD8" w:rsidP="002B143C">
    <w:pPr>
      <w:pStyle w:val="Fuzeile"/>
      <w:rPr>
        <w:rFonts w:cs="Arial"/>
        <w:sz w:val="16"/>
      </w:rPr>
    </w:pPr>
  </w:p>
  <w:p w14:paraId="53BD644D" w14:textId="77777777" w:rsidR="00166CB2" w:rsidRDefault="00166CB2" w:rsidP="00BA62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92D0" w14:textId="77777777" w:rsidR="00E95C3F" w:rsidRDefault="00E95C3F" w:rsidP="003D338A">
      <w:pPr>
        <w:spacing w:after="0"/>
      </w:pPr>
      <w:r>
        <w:separator/>
      </w:r>
    </w:p>
  </w:footnote>
  <w:footnote w:type="continuationSeparator" w:id="0">
    <w:p w14:paraId="65C6BE6F" w14:textId="77777777" w:rsidR="00E95C3F" w:rsidRDefault="00E95C3F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7C439" w14:textId="77777777" w:rsidR="00166CB2" w:rsidRDefault="00166CB2">
    <w:pPr>
      <w:pStyle w:val="Kopfzeile"/>
    </w:pPr>
  </w:p>
  <w:p w14:paraId="3D404BC9" w14:textId="77777777" w:rsidR="00166CB2" w:rsidRDefault="00166C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1AA2" w14:textId="6A22EBAE" w:rsidR="00166CB2" w:rsidRPr="00BA623F" w:rsidRDefault="00766193" w:rsidP="00BA623F">
    <w:pPr>
      <w:pBdr>
        <w:bottom w:val="single" w:sz="8" w:space="5" w:color="004994"/>
      </w:pBdr>
      <w:spacing w:after="300"/>
      <w:contextualSpacing/>
      <w:rPr>
        <w:rFonts w:eastAsia="Times New Roman" w:cs="Arial"/>
        <w:color w:val="004994"/>
        <w:spacing w:val="5"/>
        <w:kern w:val="28"/>
      </w:rPr>
    </w:pPr>
    <w:r w:rsidRPr="00C83AFB">
      <w:rPr>
        <w:rFonts w:eastAsia="Times New Roman" w:cs="Arial"/>
        <w:color w:val="004994"/>
        <w:spacing w:val="5"/>
        <w:kern w:val="28"/>
      </w:rPr>
      <w:t>Vorhaben:</w:t>
    </w:r>
    <w:r>
      <w:rPr>
        <w:rFonts w:eastAsia="Times New Roman" w:cs="Arial"/>
        <w:color w:val="004994"/>
        <w:spacing w:val="5"/>
        <w:kern w:val="28"/>
      </w:rPr>
      <w:t xml:space="preserve"> </w:t>
    </w:r>
    <w:r w:rsidR="002D4EB9" w:rsidRPr="002D4EB9">
      <w:rPr>
        <w:rFonts w:eastAsia="Times New Roman" w:cs="Arial"/>
        <w:color w:val="004994"/>
        <w:spacing w:val="5"/>
        <w:kern w:val="28"/>
      </w:rPr>
      <w:t>Fachplanung-TGA (Anlagengruppe KG 471 - Küchentechnische Anlagen) für einen Neubau der DGUV (HGU) Bad Hersfeld – Standorterweiterung II (26_EU_020)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ADD4" w14:textId="5ED8AEC3" w:rsidR="00166CB2" w:rsidRDefault="00766193">
    <w:r w:rsidRPr="00C83AFB">
      <w:rPr>
        <w:rFonts w:eastAsia="Times New Roman" w:cs="Arial"/>
        <w:color w:val="004994"/>
        <w:spacing w:val="5"/>
        <w:kern w:val="28"/>
      </w:rPr>
      <w:t>Vorhaben:</w:t>
    </w:r>
    <w:r>
      <w:rPr>
        <w:rFonts w:eastAsia="Times New Roman" w:cs="Arial"/>
        <w:color w:val="004994"/>
        <w:spacing w:val="5"/>
        <w:kern w:val="28"/>
      </w:rPr>
      <w:t xml:space="preserve"> </w:t>
    </w:r>
    <w:r w:rsidR="002D4EB9" w:rsidRPr="002D4EB9">
      <w:rPr>
        <w:rFonts w:eastAsia="Times New Roman" w:cs="Arial"/>
        <w:color w:val="004994"/>
        <w:spacing w:val="5"/>
        <w:kern w:val="28"/>
      </w:rPr>
      <w:t>Fachplanung-TGA (Anlagengruppe KG 471 - Küchentechnische Anlagen) für einen Neubau der DGUV (HGU) Bad Hersfeld – Standorterweiterung II (26_EU_020)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966"/>
    <w:multiLevelType w:val="multilevel"/>
    <w:tmpl w:val="43D6C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022B7"/>
    <w:multiLevelType w:val="multilevel"/>
    <w:tmpl w:val="D97C0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2405D"/>
    <w:multiLevelType w:val="hybridMultilevel"/>
    <w:tmpl w:val="C60427B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3E22A9"/>
    <w:multiLevelType w:val="hybridMultilevel"/>
    <w:tmpl w:val="678A710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F7D4E"/>
    <w:multiLevelType w:val="hybridMultilevel"/>
    <w:tmpl w:val="E9FACCF4"/>
    <w:lvl w:ilvl="0" w:tplc="AAC844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6" w15:restartNumberingAfterBreak="0">
    <w:nsid w:val="2E42534F"/>
    <w:multiLevelType w:val="hybridMultilevel"/>
    <w:tmpl w:val="A47221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82648"/>
    <w:multiLevelType w:val="hybridMultilevel"/>
    <w:tmpl w:val="96863948"/>
    <w:lvl w:ilvl="0" w:tplc="AAC844A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0D0379"/>
    <w:multiLevelType w:val="hybridMultilevel"/>
    <w:tmpl w:val="678A710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A38BF"/>
    <w:multiLevelType w:val="hybridMultilevel"/>
    <w:tmpl w:val="6734AD3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BF7C80"/>
    <w:multiLevelType w:val="multilevel"/>
    <w:tmpl w:val="402ADF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245C8"/>
    <w:multiLevelType w:val="multilevel"/>
    <w:tmpl w:val="83CE0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4950E2"/>
    <w:multiLevelType w:val="singleLevel"/>
    <w:tmpl w:val="0407000F"/>
    <w:lvl w:ilvl="0">
      <w:start w:val="1"/>
      <w:numFmt w:val="decimal"/>
      <w:pStyle w:val="DGUVAufz02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</w:abstractNum>
  <w:abstractNum w:abstractNumId="15" w15:restartNumberingAfterBreak="0">
    <w:nsid w:val="7882631C"/>
    <w:multiLevelType w:val="multilevel"/>
    <w:tmpl w:val="F6DE6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"/>
      <w:lvlJc w:val="left"/>
      <w:pPr>
        <w:ind w:left="1440" w:hanging="360"/>
      </w:pPr>
      <w:rPr>
        <w:rFonts w:ascii="Wingdings" w:eastAsia="Arial" w:hAnsi="Wingdings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B366C0"/>
    <w:multiLevelType w:val="multilevel"/>
    <w:tmpl w:val="C15C7846"/>
    <w:styleLink w:val="ListeDGUVAufz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4601758">
    <w:abstractNumId w:val="16"/>
  </w:num>
  <w:num w:numId="2" w16cid:durableId="1764034354">
    <w:abstractNumId w:val="14"/>
  </w:num>
  <w:num w:numId="3" w16cid:durableId="2063401706">
    <w:abstractNumId w:val="5"/>
  </w:num>
  <w:num w:numId="4" w16cid:durableId="660426165">
    <w:abstractNumId w:val="11"/>
  </w:num>
  <w:num w:numId="5" w16cid:durableId="2070565953">
    <w:abstractNumId w:val="13"/>
  </w:num>
  <w:num w:numId="6" w16cid:durableId="979074407">
    <w:abstractNumId w:val="5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7" w16cid:durableId="1660886337">
    <w:abstractNumId w:val="12"/>
  </w:num>
  <w:num w:numId="8" w16cid:durableId="767627844">
    <w:abstractNumId w:val="8"/>
  </w:num>
  <w:num w:numId="9" w16cid:durableId="1379477111">
    <w:abstractNumId w:val="3"/>
  </w:num>
  <w:num w:numId="10" w16cid:durableId="1830057655">
    <w:abstractNumId w:val="0"/>
  </w:num>
  <w:num w:numId="11" w16cid:durableId="1790854931">
    <w:abstractNumId w:val="1"/>
  </w:num>
  <w:num w:numId="12" w16cid:durableId="1167400403">
    <w:abstractNumId w:val="10"/>
  </w:num>
  <w:num w:numId="13" w16cid:durableId="856769188">
    <w:abstractNumId w:val="15"/>
  </w:num>
  <w:num w:numId="14" w16cid:durableId="432744177">
    <w:abstractNumId w:val="7"/>
  </w:num>
  <w:num w:numId="15" w16cid:durableId="440490765">
    <w:abstractNumId w:val="9"/>
  </w:num>
  <w:num w:numId="16" w16cid:durableId="428695702">
    <w:abstractNumId w:val="4"/>
  </w:num>
  <w:num w:numId="17" w16cid:durableId="1065908406">
    <w:abstractNumId w:val="6"/>
  </w:num>
  <w:num w:numId="18" w16cid:durableId="2108382297">
    <w:abstractNumId w:val="2"/>
  </w:num>
  <w:num w:numId="19" w16cid:durableId="1184513251">
    <w:abstractNumId w:val="5"/>
    <w:lvlOverride w:ilvl="0">
      <w:startOverride w:val="6"/>
      <w:lvl w:ilvl="0">
        <w:start w:val="6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4FB"/>
    <w:rsid w:val="00000389"/>
    <w:rsid w:val="000014C7"/>
    <w:rsid w:val="0000189D"/>
    <w:rsid w:val="000025C5"/>
    <w:rsid w:val="000037C8"/>
    <w:rsid w:val="00004C0B"/>
    <w:rsid w:val="00005D80"/>
    <w:rsid w:val="00006AA1"/>
    <w:rsid w:val="0000729B"/>
    <w:rsid w:val="00007CA6"/>
    <w:rsid w:val="00007FCF"/>
    <w:rsid w:val="00010D8C"/>
    <w:rsid w:val="00010F69"/>
    <w:rsid w:val="00014DB5"/>
    <w:rsid w:val="00016366"/>
    <w:rsid w:val="00021BDC"/>
    <w:rsid w:val="00021BEB"/>
    <w:rsid w:val="00021C1D"/>
    <w:rsid w:val="00022980"/>
    <w:rsid w:val="00023CD8"/>
    <w:rsid w:val="00024715"/>
    <w:rsid w:val="000264A6"/>
    <w:rsid w:val="0002652D"/>
    <w:rsid w:val="00026F98"/>
    <w:rsid w:val="00030C92"/>
    <w:rsid w:val="0003202B"/>
    <w:rsid w:val="00032BFE"/>
    <w:rsid w:val="00033D37"/>
    <w:rsid w:val="000341DC"/>
    <w:rsid w:val="00043841"/>
    <w:rsid w:val="00044822"/>
    <w:rsid w:val="00044DF3"/>
    <w:rsid w:val="00047339"/>
    <w:rsid w:val="0005180B"/>
    <w:rsid w:val="00053808"/>
    <w:rsid w:val="000538FA"/>
    <w:rsid w:val="0005428D"/>
    <w:rsid w:val="000558CD"/>
    <w:rsid w:val="00061331"/>
    <w:rsid w:val="000644E1"/>
    <w:rsid w:val="000672BC"/>
    <w:rsid w:val="00071278"/>
    <w:rsid w:val="0007244F"/>
    <w:rsid w:val="000741DF"/>
    <w:rsid w:val="0007579B"/>
    <w:rsid w:val="00076A51"/>
    <w:rsid w:val="00077BFD"/>
    <w:rsid w:val="00080011"/>
    <w:rsid w:val="000819C0"/>
    <w:rsid w:val="00082B95"/>
    <w:rsid w:val="000836D8"/>
    <w:rsid w:val="0008492E"/>
    <w:rsid w:val="0008561D"/>
    <w:rsid w:val="000868AD"/>
    <w:rsid w:val="00087375"/>
    <w:rsid w:val="00091BE2"/>
    <w:rsid w:val="000922D3"/>
    <w:rsid w:val="000935B0"/>
    <w:rsid w:val="000975F1"/>
    <w:rsid w:val="000976DD"/>
    <w:rsid w:val="000A2D62"/>
    <w:rsid w:val="000A4499"/>
    <w:rsid w:val="000A4BDF"/>
    <w:rsid w:val="000A59E8"/>
    <w:rsid w:val="000A750B"/>
    <w:rsid w:val="000A79BD"/>
    <w:rsid w:val="000B046E"/>
    <w:rsid w:val="000B0985"/>
    <w:rsid w:val="000B2A0E"/>
    <w:rsid w:val="000B36E7"/>
    <w:rsid w:val="000B3D90"/>
    <w:rsid w:val="000B5B1E"/>
    <w:rsid w:val="000B640C"/>
    <w:rsid w:val="000B73AA"/>
    <w:rsid w:val="000C1494"/>
    <w:rsid w:val="000C2376"/>
    <w:rsid w:val="000C2B28"/>
    <w:rsid w:val="000C31EF"/>
    <w:rsid w:val="000C3315"/>
    <w:rsid w:val="000C4079"/>
    <w:rsid w:val="000C6670"/>
    <w:rsid w:val="000C69B9"/>
    <w:rsid w:val="000C6E95"/>
    <w:rsid w:val="000C732B"/>
    <w:rsid w:val="000C7389"/>
    <w:rsid w:val="000C74D0"/>
    <w:rsid w:val="000D01FA"/>
    <w:rsid w:val="000D0577"/>
    <w:rsid w:val="000D0FA4"/>
    <w:rsid w:val="000D1678"/>
    <w:rsid w:val="000D3377"/>
    <w:rsid w:val="000D3A2F"/>
    <w:rsid w:val="000D3C7D"/>
    <w:rsid w:val="000D46BA"/>
    <w:rsid w:val="000D4711"/>
    <w:rsid w:val="000D5C12"/>
    <w:rsid w:val="000E4F70"/>
    <w:rsid w:val="000E5C8B"/>
    <w:rsid w:val="000E62EB"/>
    <w:rsid w:val="000E6857"/>
    <w:rsid w:val="000E73D7"/>
    <w:rsid w:val="000F009C"/>
    <w:rsid w:val="000F0282"/>
    <w:rsid w:val="000F0286"/>
    <w:rsid w:val="000F15A3"/>
    <w:rsid w:val="000F17D5"/>
    <w:rsid w:val="000F1BCE"/>
    <w:rsid w:val="000F2490"/>
    <w:rsid w:val="000F3495"/>
    <w:rsid w:val="000F6852"/>
    <w:rsid w:val="000F7C7A"/>
    <w:rsid w:val="00103B50"/>
    <w:rsid w:val="00103C11"/>
    <w:rsid w:val="00104E37"/>
    <w:rsid w:val="00106590"/>
    <w:rsid w:val="00107499"/>
    <w:rsid w:val="00107AA6"/>
    <w:rsid w:val="00110AA8"/>
    <w:rsid w:val="00110F6F"/>
    <w:rsid w:val="0011433A"/>
    <w:rsid w:val="00114456"/>
    <w:rsid w:val="00114D39"/>
    <w:rsid w:val="00116CCB"/>
    <w:rsid w:val="00116ED0"/>
    <w:rsid w:val="00117C24"/>
    <w:rsid w:val="001205F3"/>
    <w:rsid w:val="0012213A"/>
    <w:rsid w:val="001233DB"/>
    <w:rsid w:val="00126657"/>
    <w:rsid w:val="00126B49"/>
    <w:rsid w:val="001311F6"/>
    <w:rsid w:val="00131547"/>
    <w:rsid w:val="00132515"/>
    <w:rsid w:val="00137570"/>
    <w:rsid w:val="001411BF"/>
    <w:rsid w:val="00141579"/>
    <w:rsid w:val="0014239C"/>
    <w:rsid w:val="001436EF"/>
    <w:rsid w:val="00144886"/>
    <w:rsid w:val="001455D3"/>
    <w:rsid w:val="0014665B"/>
    <w:rsid w:val="00147619"/>
    <w:rsid w:val="00152F6A"/>
    <w:rsid w:val="001538DA"/>
    <w:rsid w:val="00153931"/>
    <w:rsid w:val="00153940"/>
    <w:rsid w:val="00153B86"/>
    <w:rsid w:val="001566DE"/>
    <w:rsid w:val="001577AF"/>
    <w:rsid w:val="00161597"/>
    <w:rsid w:val="0016200B"/>
    <w:rsid w:val="001625FE"/>
    <w:rsid w:val="00162CB5"/>
    <w:rsid w:val="001636C9"/>
    <w:rsid w:val="0016379D"/>
    <w:rsid w:val="001637B8"/>
    <w:rsid w:val="001645BE"/>
    <w:rsid w:val="00165404"/>
    <w:rsid w:val="00165E62"/>
    <w:rsid w:val="00166367"/>
    <w:rsid w:val="00166CB2"/>
    <w:rsid w:val="00171596"/>
    <w:rsid w:val="00174F72"/>
    <w:rsid w:val="001762CE"/>
    <w:rsid w:val="00177647"/>
    <w:rsid w:val="0018105B"/>
    <w:rsid w:val="001831B7"/>
    <w:rsid w:val="001835B5"/>
    <w:rsid w:val="00183783"/>
    <w:rsid w:val="0018448C"/>
    <w:rsid w:val="001847AC"/>
    <w:rsid w:val="0018594A"/>
    <w:rsid w:val="00187214"/>
    <w:rsid w:val="001874F5"/>
    <w:rsid w:val="00187DD1"/>
    <w:rsid w:val="00190BA8"/>
    <w:rsid w:val="001912AF"/>
    <w:rsid w:val="001955C2"/>
    <w:rsid w:val="001957AC"/>
    <w:rsid w:val="00196537"/>
    <w:rsid w:val="001975A6"/>
    <w:rsid w:val="001A150D"/>
    <w:rsid w:val="001A1F77"/>
    <w:rsid w:val="001A53AD"/>
    <w:rsid w:val="001A5C94"/>
    <w:rsid w:val="001A6376"/>
    <w:rsid w:val="001A6959"/>
    <w:rsid w:val="001A7A95"/>
    <w:rsid w:val="001B2BA5"/>
    <w:rsid w:val="001B37CF"/>
    <w:rsid w:val="001B38BF"/>
    <w:rsid w:val="001B4234"/>
    <w:rsid w:val="001B45D1"/>
    <w:rsid w:val="001B4C68"/>
    <w:rsid w:val="001B4D7B"/>
    <w:rsid w:val="001C0422"/>
    <w:rsid w:val="001C2113"/>
    <w:rsid w:val="001C3858"/>
    <w:rsid w:val="001C3CA2"/>
    <w:rsid w:val="001C4052"/>
    <w:rsid w:val="001C42A6"/>
    <w:rsid w:val="001C4EC9"/>
    <w:rsid w:val="001C51D8"/>
    <w:rsid w:val="001C6249"/>
    <w:rsid w:val="001C6D88"/>
    <w:rsid w:val="001C719A"/>
    <w:rsid w:val="001E12A8"/>
    <w:rsid w:val="001E1365"/>
    <w:rsid w:val="001E23B4"/>
    <w:rsid w:val="001E2E19"/>
    <w:rsid w:val="001E3BE2"/>
    <w:rsid w:val="001E400E"/>
    <w:rsid w:val="001E50E0"/>
    <w:rsid w:val="001E519C"/>
    <w:rsid w:val="001E596F"/>
    <w:rsid w:val="001E7A93"/>
    <w:rsid w:val="001F216E"/>
    <w:rsid w:val="001F4716"/>
    <w:rsid w:val="001F623E"/>
    <w:rsid w:val="001F64C6"/>
    <w:rsid w:val="001F7B72"/>
    <w:rsid w:val="002003E3"/>
    <w:rsid w:val="0020050B"/>
    <w:rsid w:val="0020394C"/>
    <w:rsid w:val="002069EF"/>
    <w:rsid w:val="002111BB"/>
    <w:rsid w:val="002128F1"/>
    <w:rsid w:val="00213455"/>
    <w:rsid w:val="00214D7F"/>
    <w:rsid w:val="00216CB9"/>
    <w:rsid w:val="00217201"/>
    <w:rsid w:val="00220111"/>
    <w:rsid w:val="00220F2C"/>
    <w:rsid w:val="00221EB7"/>
    <w:rsid w:val="002227E7"/>
    <w:rsid w:val="00223633"/>
    <w:rsid w:val="00223659"/>
    <w:rsid w:val="00223E7C"/>
    <w:rsid w:val="002267D2"/>
    <w:rsid w:val="00226802"/>
    <w:rsid w:val="00231567"/>
    <w:rsid w:val="0023535E"/>
    <w:rsid w:val="00237848"/>
    <w:rsid w:val="00240FD5"/>
    <w:rsid w:val="0024140E"/>
    <w:rsid w:val="00241593"/>
    <w:rsid w:val="00241A82"/>
    <w:rsid w:val="002432E5"/>
    <w:rsid w:val="00244C52"/>
    <w:rsid w:val="00246FA0"/>
    <w:rsid w:val="00250C24"/>
    <w:rsid w:val="00251374"/>
    <w:rsid w:val="00251EDA"/>
    <w:rsid w:val="00255E66"/>
    <w:rsid w:val="00257CCD"/>
    <w:rsid w:val="0026235E"/>
    <w:rsid w:val="00262569"/>
    <w:rsid w:val="0026346E"/>
    <w:rsid w:val="00264666"/>
    <w:rsid w:val="00264A33"/>
    <w:rsid w:val="00266522"/>
    <w:rsid w:val="002666F3"/>
    <w:rsid w:val="002673F5"/>
    <w:rsid w:val="002700F5"/>
    <w:rsid w:val="00270AF8"/>
    <w:rsid w:val="002714AA"/>
    <w:rsid w:val="00275A4F"/>
    <w:rsid w:val="00276C45"/>
    <w:rsid w:val="00277DA5"/>
    <w:rsid w:val="00281275"/>
    <w:rsid w:val="00282993"/>
    <w:rsid w:val="00283025"/>
    <w:rsid w:val="0028434F"/>
    <w:rsid w:val="002844B6"/>
    <w:rsid w:val="00284E65"/>
    <w:rsid w:val="00286F49"/>
    <w:rsid w:val="00293CF7"/>
    <w:rsid w:val="00293E78"/>
    <w:rsid w:val="0029414D"/>
    <w:rsid w:val="00295942"/>
    <w:rsid w:val="00297007"/>
    <w:rsid w:val="002A11B3"/>
    <w:rsid w:val="002A795D"/>
    <w:rsid w:val="002B143C"/>
    <w:rsid w:val="002B1CE0"/>
    <w:rsid w:val="002B2C96"/>
    <w:rsid w:val="002B31EC"/>
    <w:rsid w:val="002B3493"/>
    <w:rsid w:val="002B5BB4"/>
    <w:rsid w:val="002B6794"/>
    <w:rsid w:val="002B6E80"/>
    <w:rsid w:val="002B71C0"/>
    <w:rsid w:val="002B74C3"/>
    <w:rsid w:val="002C08B1"/>
    <w:rsid w:val="002C094B"/>
    <w:rsid w:val="002C11F3"/>
    <w:rsid w:val="002C232C"/>
    <w:rsid w:val="002C24DB"/>
    <w:rsid w:val="002C3AA9"/>
    <w:rsid w:val="002C3AE7"/>
    <w:rsid w:val="002C3C0B"/>
    <w:rsid w:val="002C52A3"/>
    <w:rsid w:val="002C5813"/>
    <w:rsid w:val="002C662A"/>
    <w:rsid w:val="002C7058"/>
    <w:rsid w:val="002D0BD8"/>
    <w:rsid w:val="002D12BF"/>
    <w:rsid w:val="002D4409"/>
    <w:rsid w:val="002D4EB9"/>
    <w:rsid w:val="002D50D8"/>
    <w:rsid w:val="002E18FB"/>
    <w:rsid w:val="002E2B59"/>
    <w:rsid w:val="002E3275"/>
    <w:rsid w:val="002E50D2"/>
    <w:rsid w:val="002E52B5"/>
    <w:rsid w:val="002E61EC"/>
    <w:rsid w:val="002E6567"/>
    <w:rsid w:val="002E6D99"/>
    <w:rsid w:val="002E7470"/>
    <w:rsid w:val="002E7B9C"/>
    <w:rsid w:val="002F1F0F"/>
    <w:rsid w:val="002F2A9E"/>
    <w:rsid w:val="002F5EF6"/>
    <w:rsid w:val="00300124"/>
    <w:rsid w:val="003003EF"/>
    <w:rsid w:val="0030299E"/>
    <w:rsid w:val="003056F5"/>
    <w:rsid w:val="00306F80"/>
    <w:rsid w:val="00307BE8"/>
    <w:rsid w:val="00312281"/>
    <w:rsid w:val="00312C60"/>
    <w:rsid w:val="00312DFE"/>
    <w:rsid w:val="003132F4"/>
    <w:rsid w:val="003141CA"/>
    <w:rsid w:val="003173CF"/>
    <w:rsid w:val="00323C51"/>
    <w:rsid w:val="00324537"/>
    <w:rsid w:val="0032624E"/>
    <w:rsid w:val="00327EF8"/>
    <w:rsid w:val="0033042F"/>
    <w:rsid w:val="00330C5B"/>
    <w:rsid w:val="00331FC3"/>
    <w:rsid w:val="00333359"/>
    <w:rsid w:val="00333609"/>
    <w:rsid w:val="00334809"/>
    <w:rsid w:val="00337665"/>
    <w:rsid w:val="003410A3"/>
    <w:rsid w:val="00342B82"/>
    <w:rsid w:val="00343C39"/>
    <w:rsid w:val="00344642"/>
    <w:rsid w:val="00344D9C"/>
    <w:rsid w:val="003470D2"/>
    <w:rsid w:val="00350FF2"/>
    <w:rsid w:val="00351649"/>
    <w:rsid w:val="00351DD1"/>
    <w:rsid w:val="00355CD8"/>
    <w:rsid w:val="0035688A"/>
    <w:rsid w:val="00357B91"/>
    <w:rsid w:val="0036093F"/>
    <w:rsid w:val="00360C2A"/>
    <w:rsid w:val="00360E8A"/>
    <w:rsid w:val="00361FF4"/>
    <w:rsid w:val="00362988"/>
    <w:rsid w:val="00362B0E"/>
    <w:rsid w:val="003631CB"/>
    <w:rsid w:val="0036424D"/>
    <w:rsid w:val="00364E00"/>
    <w:rsid w:val="00365338"/>
    <w:rsid w:val="00365615"/>
    <w:rsid w:val="00365930"/>
    <w:rsid w:val="00366D63"/>
    <w:rsid w:val="00372282"/>
    <w:rsid w:val="00373BF7"/>
    <w:rsid w:val="00373DF8"/>
    <w:rsid w:val="003756D2"/>
    <w:rsid w:val="00375DD9"/>
    <w:rsid w:val="003776D0"/>
    <w:rsid w:val="00380009"/>
    <w:rsid w:val="003830A8"/>
    <w:rsid w:val="00383DA4"/>
    <w:rsid w:val="00386204"/>
    <w:rsid w:val="00386638"/>
    <w:rsid w:val="003905A7"/>
    <w:rsid w:val="00390DCB"/>
    <w:rsid w:val="00392780"/>
    <w:rsid w:val="00392F64"/>
    <w:rsid w:val="0039359D"/>
    <w:rsid w:val="00393621"/>
    <w:rsid w:val="003968D4"/>
    <w:rsid w:val="00396DB5"/>
    <w:rsid w:val="00396F95"/>
    <w:rsid w:val="003A0FC0"/>
    <w:rsid w:val="003A36BA"/>
    <w:rsid w:val="003A5667"/>
    <w:rsid w:val="003A58E1"/>
    <w:rsid w:val="003A78D6"/>
    <w:rsid w:val="003B08D0"/>
    <w:rsid w:val="003B2B82"/>
    <w:rsid w:val="003B329D"/>
    <w:rsid w:val="003B32AB"/>
    <w:rsid w:val="003B45BA"/>
    <w:rsid w:val="003B4BAE"/>
    <w:rsid w:val="003B5F28"/>
    <w:rsid w:val="003B6E62"/>
    <w:rsid w:val="003C1A27"/>
    <w:rsid w:val="003C2FED"/>
    <w:rsid w:val="003C4FD2"/>
    <w:rsid w:val="003C5228"/>
    <w:rsid w:val="003C590B"/>
    <w:rsid w:val="003C7482"/>
    <w:rsid w:val="003D0CE7"/>
    <w:rsid w:val="003D17D7"/>
    <w:rsid w:val="003D18F7"/>
    <w:rsid w:val="003D24CC"/>
    <w:rsid w:val="003D338A"/>
    <w:rsid w:val="003D61C4"/>
    <w:rsid w:val="003E0FF2"/>
    <w:rsid w:val="003E16A6"/>
    <w:rsid w:val="003E375F"/>
    <w:rsid w:val="003E56E6"/>
    <w:rsid w:val="003E7FF7"/>
    <w:rsid w:val="003F1228"/>
    <w:rsid w:val="003F1515"/>
    <w:rsid w:val="003F41D5"/>
    <w:rsid w:val="003F535F"/>
    <w:rsid w:val="003F539A"/>
    <w:rsid w:val="003F635E"/>
    <w:rsid w:val="0040205D"/>
    <w:rsid w:val="00405158"/>
    <w:rsid w:val="0040605C"/>
    <w:rsid w:val="004103EC"/>
    <w:rsid w:val="0041152B"/>
    <w:rsid w:val="00411B08"/>
    <w:rsid w:val="0041313A"/>
    <w:rsid w:val="00413626"/>
    <w:rsid w:val="00414766"/>
    <w:rsid w:val="00416770"/>
    <w:rsid w:val="00416A6D"/>
    <w:rsid w:val="00417D94"/>
    <w:rsid w:val="00417FE3"/>
    <w:rsid w:val="00420294"/>
    <w:rsid w:val="004216A1"/>
    <w:rsid w:val="004238B5"/>
    <w:rsid w:val="00425EF0"/>
    <w:rsid w:val="0042639B"/>
    <w:rsid w:val="00426636"/>
    <w:rsid w:val="004270D4"/>
    <w:rsid w:val="0043011D"/>
    <w:rsid w:val="004313C1"/>
    <w:rsid w:val="004313D2"/>
    <w:rsid w:val="00432AE6"/>
    <w:rsid w:val="00434E2B"/>
    <w:rsid w:val="004352EE"/>
    <w:rsid w:val="00440CD1"/>
    <w:rsid w:val="004417B3"/>
    <w:rsid w:val="0044216C"/>
    <w:rsid w:val="0044430B"/>
    <w:rsid w:val="00444B32"/>
    <w:rsid w:val="00445028"/>
    <w:rsid w:val="00447AA6"/>
    <w:rsid w:val="00450534"/>
    <w:rsid w:val="00450A1F"/>
    <w:rsid w:val="0045132F"/>
    <w:rsid w:val="00451432"/>
    <w:rsid w:val="00452DD1"/>
    <w:rsid w:val="00452FEB"/>
    <w:rsid w:val="00455541"/>
    <w:rsid w:val="004567A9"/>
    <w:rsid w:val="004567F7"/>
    <w:rsid w:val="00456F07"/>
    <w:rsid w:val="0047177D"/>
    <w:rsid w:val="00472E03"/>
    <w:rsid w:val="00473A1B"/>
    <w:rsid w:val="00474197"/>
    <w:rsid w:val="004744AF"/>
    <w:rsid w:val="0047505D"/>
    <w:rsid w:val="004757AF"/>
    <w:rsid w:val="00480358"/>
    <w:rsid w:val="00482DE5"/>
    <w:rsid w:val="00483693"/>
    <w:rsid w:val="0048378A"/>
    <w:rsid w:val="004862B1"/>
    <w:rsid w:val="0048791F"/>
    <w:rsid w:val="00487F72"/>
    <w:rsid w:val="00492120"/>
    <w:rsid w:val="00494493"/>
    <w:rsid w:val="00494AF2"/>
    <w:rsid w:val="004953BF"/>
    <w:rsid w:val="00495C26"/>
    <w:rsid w:val="00495E3F"/>
    <w:rsid w:val="004974D0"/>
    <w:rsid w:val="004A0602"/>
    <w:rsid w:val="004A1C4D"/>
    <w:rsid w:val="004A390C"/>
    <w:rsid w:val="004A438F"/>
    <w:rsid w:val="004A48D5"/>
    <w:rsid w:val="004A7139"/>
    <w:rsid w:val="004A74E1"/>
    <w:rsid w:val="004B0CC7"/>
    <w:rsid w:val="004B1B25"/>
    <w:rsid w:val="004B1E52"/>
    <w:rsid w:val="004B3254"/>
    <w:rsid w:val="004B4114"/>
    <w:rsid w:val="004B6402"/>
    <w:rsid w:val="004B7CBB"/>
    <w:rsid w:val="004C0AD3"/>
    <w:rsid w:val="004C1E93"/>
    <w:rsid w:val="004C2AF6"/>
    <w:rsid w:val="004C2B32"/>
    <w:rsid w:val="004C2F22"/>
    <w:rsid w:val="004C4074"/>
    <w:rsid w:val="004C7114"/>
    <w:rsid w:val="004D12A2"/>
    <w:rsid w:val="004D1B4B"/>
    <w:rsid w:val="004D24CF"/>
    <w:rsid w:val="004E3BAE"/>
    <w:rsid w:val="004E4AF2"/>
    <w:rsid w:val="004E6142"/>
    <w:rsid w:val="004E7E95"/>
    <w:rsid w:val="004F0626"/>
    <w:rsid w:val="004F14FD"/>
    <w:rsid w:val="004F192C"/>
    <w:rsid w:val="004F1A83"/>
    <w:rsid w:val="004F280B"/>
    <w:rsid w:val="004F3AC7"/>
    <w:rsid w:val="004F61E2"/>
    <w:rsid w:val="004F6730"/>
    <w:rsid w:val="004F6ED4"/>
    <w:rsid w:val="004F72BA"/>
    <w:rsid w:val="004F7910"/>
    <w:rsid w:val="004F7CC5"/>
    <w:rsid w:val="004F7E78"/>
    <w:rsid w:val="00500F61"/>
    <w:rsid w:val="00501D2C"/>
    <w:rsid w:val="00502BA8"/>
    <w:rsid w:val="00504614"/>
    <w:rsid w:val="005057D6"/>
    <w:rsid w:val="00505908"/>
    <w:rsid w:val="00506378"/>
    <w:rsid w:val="00506429"/>
    <w:rsid w:val="0050645A"/>
    <w:rsid w:val="00507BB9"/>
    <w:rsid w:val="005116C4"/>
    <w:rsid w:val="005117B2"/>
    <w:rsid w:val="00516323"/>
    <w:rsid w:val="00520410"/>
    <w:rsid w:val="00524C2A"/>
    <w:rsid w:val="005310C0"/>
    <w:rsid w:val="00532ED1"/>
    <w:rsid w:val="005344EE"/>
    <w:rsid w:val="00534903"/>
    <w:rsid w:val="005358CF"/>
    <w:rsid w:val="00537A72"/>
    <w:rsid w:val="005415F4"/>
    <w:rsid w:val="00542330"/>
    <w:rsid w:val="0054233D"/>
    <w:rsid w:val="00543A15"/>
    <w:rsid w:val="0054757C"/>
    <w:rsid w:val="00550081"/>
    <w:rsid w:val="00552D2A"/>
    <w:rsid w:val="005539BE"/>
    <w:rsid w:val="00553B4E"/>
    <w:rsid w:val="0055421B"/>
    <w:rsid w:val="005557D5"/>
    <w:rsid w:val="00555E54"/>
    <w:rsid w:val="00561121"/>
    <w:rsid w:val="005615DC"/>
    <w:rsid w:val="00563A6D"/>
    <w:rsid w:val="0057117A"/>
    <w:rsid w:val="00571981"/>
    <w:rsid w:val="005720FB"/>
    <w:rsid w:val="00572C8E"/>
    <w:rsid w:val="00576906"/>
    <w:rsid w:val="005773D2"/>
    <w:rsid w:val="00581B92"/>
    <w:rsid w:val="00583497"/>
    <w:rsid w:val="00583F57"/>
    <w:rsid w:val="00586201"/>
    <w:rsid w:val="005964C0"/>
    <w:rsid w:val="005976E6"/>
    <w:rsid w:val="00597F0F"/>
    <w:rsid w:val="005A28F4"/>
    <w:rsid w:val="005A30D1"/>
    <w:rsid w:val="005A4E82"/>
    <w:rsid w:val="005A5761"/>
    <w:rsid w:val="005A5CE8"/>
    <w:rsid w:val="005A7B7C"/>
    <w:rsid w:val="005A7E22"/>
    <w:rsid w:val="005B13F0"/>
    <w:rsid w:val="005B2690"/>
    <w:rsid w:val="005B62B8"/>
    <w:rsid w:val="005B6EB6"/>
    <w:rsid w:val="005C0AA1"/>
    <w:rsid w:val="005D1176"/>
    <w:rsid w:val="005D429B"/>
    <w:rsid w:val="005D4F98"/>
    <w:rsid w:val="005D592A"/>
    <w:rsid w:val="005D681D"/>
    <w:rsid w:val="005D6930"/>
    <w:rsid w:val="005D6FB8"/>
    <w:rsid w:val="005D7327"/>
    <w:rsid w:val="005E1475"/>
    <w:rsid w:val="005E1AA8"/>
    <w:rsid w:val="005E2ABB"/>
    <w:rsid w:val="005E3890"/>
    <w:rsid w:val="005E455A"/>
    <w:rsid w:val="005E6526"/>
    <w:rsid w:val="005F0E68"/>
    <w:rsid w:val="005F1E73"/>
    <w:rsid w:val="005F2D9A"/>
    <w:rsid w:val="005F39DB"/>
    <w:rsid w:val="005F4434"/>
    <w:rsid w:val="005F5328"/>
    <w:rsid w:val="005F6001"/>
    <w:rsid w:val="005F705A"/>
    <w:rsid w:val="005F75AF"/>
    <w:rsid w:val="005F7CD1"/>
    <w:rsid w:val="006001D3"/>
    <w:rsid w:val="0060039C"/>
    <w:rsid w:val="006026D0"/>
    <w:rsid w:val="00614541"/>
    <w:rsid w:val="0061550A"/>
    <w:rsid w:val="00615716"/>
    <w:rsid w:val="00615AD5"/>
    <w:rsid w:val="00617266"/>
    <w:rsid w:val="00617FF9"/>
    <w:rsid w:val="00620133"/>
    <w:rsid w:val="006219CA"/>
    <w:rsid w:val="0062369E"/>
    <w:rsid w:val="006241DC"/>
    <w:rsid w:val="00631D36"/>
    <w:rsid w:val="00632745"/>
    <w:rsid w:val="00632B6D"/>
    <w:rsid w:val="00633C02"/>
    <w:rsid w:val="00634C5B"/>
    <w:rsid w:val="00641434"/>
    <w:rsid w:val="00641CE6"/>
    <w:rsid w:val="00644692"/>
    <w:rsid w:val="00645340"/>
    <w:rsid w:val="006471EF"/>
    <w:rsid w:val="0064724E"/>
    <w:rsid w:val="0065011D"/>
    <w:rsid w:val="00651EA8"/>
    <w:rsid w:val="00652EA6"/>
    <w:rsid w:val="00653452"/>
    <w:rsid w:val="00655A02"/>
    <w:rsid w:val="00656E46"/>
    <w:rsid w:val="00660673"/>
    <w:rsid w:val="00660CD5"/>
    <w:rsid w:val="00662C0E"/>
    <w:rsid w:val="0066374F"/>
    <w:rsid w:val="00667FC6"/>
    <w:rsid w:val="00672445"/>
    <w:rsid w:val="00672ED7"/>
    <w:rsid w:val="006733E0"/>
    <w:rsid w:val="00674894"/>
    <w:rsid w:val="00675342"/>
    <w:rsid w:val="006760FA"/>
    <w:rsid w:val="00681028"/>
    <w:rsid w:val="00682688"/>
    <w:rsid w:val="0068396E"/>
    <w:rsid w:val="00684B39"/>
    <w:rsid w:val="00685051"/>
    <w:rsid w:val="00685A4B"/>
    <w:rsid w:val="00690ACA"/>
    <w:rsid w:val="00691281"/>
    <w:rsid w:val="006955ED"/>
    <w:rsid w:val="006963C9"/>
    <w:rsid w:val="00696554"/>
    <w:rsid w:val="00696737"/>
    <w:rsid w:val="00697464"/>
    <w:rsid w:val="006978C2"/>
    <w:rsid w:val="006A02E2"/>
    <w:rsid w:val="006A1FB0"/>
    <w:rsid w:val="006A4CB2"/>
    <w:rsid w:val="006A53C0"/>
    <w:rsid w:val="006B0ADF"/>
    <w:rsid w:val="006B17D5"/>
    <w:rsid w:val="006B26AB"/>
    <w:rsid w:val="006B2967"/>
    <w:rsid w:val="006B4837"/>
    <w:rsid w:val="006B61F9"/>
    <w:rsid w:val="006B768F"/>
    <w:rsid w:val="006C0253"/>
    <w:rsid w:val="006C06BB"/>
    <w:rsid w:val="006C08D3"/>
    <w:rsid w:val="006C1B0D"/>
    <w:rsid w:val="006C2579"/>
    <w:rsid w:val="006C2A85"/>
    <w:rsid w:val="006C2C50"/>
    <w:rsid w:val="006C307F"/>
    <w:rsid w:val="006C45A7"/>
    <w:rsid w:val="006C4D59"/>
    <w:rsid w:val="006C74F1"/>
    <w:rsid w:val="006C7E58"/>
    <w:rsid w:val="006D1D23"/>
    <w:rsid w:val="006D29F1"/>
    <w:rsid w:val="006D3695"/>
    <w:rsid w:val="006D3AEA"/>
    <w:rsid w:val="006D44E8"/>
    <w:rsid w:val="006E171D"/>
    <w:rsid w:val="006E2F32"/>
    <w:rsid w:val="006E40F4"/>
    <w:rsid w:val="006E492C"/>
    <w:rsid w:val="006E6038"/>
    <w:rsid w:val="006F126A"/>
    <w:rsid w:val="006F1B28"/>
    <w:rsid w:val="006F4A4E"/>
    <w:rsid w:val="006F51B7"/>
    <w:rsid w:val="006F78CF"/>
    <w:rsid w:val="007000E2"/>
    <w:rsid w:val="00700FFB"/>
    <w:rsid w:val="0070255E"/>
    <w:rsid w:val="0070263B"/>
    <w:rsid w:val="0070335C"/>
    <w:rsid w:val="0070513C"/>
    <w:rsid w:val="00705214"/>
    <w:rsid w:val="00705CE9"/>
    <w:rsid w:val="00706A98"/>
    <w:rsid w:val="007076ED"/>
    <w:rsid w:val="0071430C"/>
    <w:rsid w:val="00715158"/>
    <w:rsid w:val="00726260"/>
    <w:rsid w:val="00726492"/>
    <w:rsid w:val="00730CB4"/>
    <w:rsid w:val="007319CD"/>
    <w:rsid w:val="007321E3"/>
    <w:rsid w:val="007369C9"/>
    <w:rsid w:val="00737A86"/>
    <w:rsid w:val="00737AAF"/>
    <w:rsid w:val="007419D9"/>
    <w:rsid w:val="00741F36"/>
    <w:rsid w:val="00745C88"/>
    <w:rsid w:val="00752A24"/>
    <w:rsid w:val="00752A2D"/>
    <w:rsid w:val="00752E72"/>
    <w:rsid w:val="00753017"/>
    <w:rsid w:val="00754F05"/>
    <w:rsid w:val="007562B4"/>
    <w:rsid w:val="00756668"/>
    <w:rsid w:val="007607F6"/>
    <w:rsid w:val="00761FAA"/>
    <w:rsid w:val="00761FAB"/>
    <w:rsid w:val="00762BFE"/>
    <w:rsid w:val="00764746"/>
    <w:rsid w:val="0076496F"/>
    <w:rsid w:val="00765863"/>
    <w:rsid w:val="00766193"/>
    <w:rsid w:val="007675A3"/>
    <w:rsid w:val="00772BCF"/>
    <w:rsid w:val="007762D2"/>
    <w:rsid w:val="00776833"/>
    <w:rsid w:val="00777594"/>
    <w:rsid w:val="00781FAB"/>
    <w:rsid w:val="007823B5"/>
    <w:rsid w:val="00785A72"/>
    <w:rsid w:val="00785FB6"/>
    <w:rsid w:val="00786CB8"/>
    <w:rsid w:val="007901AD"/>
    <w:rsid w:val="00793E0D"/>
    <w:rsid w:val="007940AA"/>
    <w:rsid w:val="00797AC9"/>
    <w:rsid w:val="007A0DFF"/>
    <w:rsid w:val="007A39D6"/>
    <w:rsid w:val="007A3A0B"/>
    <w:rsid w:val="007A4174"/>
    <w:rsid w:val="007A4E34"/>
    <w:rsid w:val="007A5FD8"/>
    <w:rsid w:val="007A6027"/>
    <w:rsid w:val="007A6646"/>
    <w:rsid w:val="007A668E"/>
    <w:rsid w:val="007A688E"/>
    <w:rsid w:val="007B3548"/>
    <w:rsid w:val="007B42D1"/>
    <w:rsid w:val="007B7698"/>
    <w:rsid w:val="007C021A"/>
    <w:rsid w:val="007C0253"/>
    <w:rsid w:val="007C3B0E"/>
    <w:rsid w:val="007C3B2F"/>
    <w:rsid w:val="007C42E1"/>
    <w:rsid w:val="007C4877"/>
    <w:rsid w:val="007C6C90"/>
    <w:rsid w:val="007C7882"/>
    <w:rsid w:val="007D2229"/>
    <w:rsid w:val="007D302A"/>
    <w:rsid w:val="007D53B4"/>
    <w:rsid w:val="007D73EE"/>
    <w:rsid w:val="007E3FCD"/>
    <w:rsid w:val="007E5B9D"/>
    <w:rsid w:val="007E74B8"/>
    <w:rsid w:val="007E780A"/>
    <w:rsid w:val="007F0138"/>
    <w:rsid w:val="007F162C"/>
    <w:rsid w:val="007F5055"/>
    <w:rsid w:val="007F7B53"/>
    <w:rsid w:val="008009C5"/>
    <w:rsid w:val="00800D8B"/>
    <w:rsid w:val="00803117"/>
    <w:rsid w:val="00804FB3"/>
    <w:rsid w:val="00805572"/>
    <w:rsid w:val="00807EB9"/>
    <w:rsid w:val="00810EDF"/>
    <w:rsid w:val="0081108B"/>
    <w:rsid w:val="00813544"/>
    <w:rsid w:val="008169FD"/>
    <w:rsid w:val="00822C60"/>
    <w:rsid w:val="008265DB"/>
    <w:rsid w:val="008272F3"/>
    <w:rsid w:val="008309E0"/>
    <w:rsid w:val="00830EB5"/>
    <w:rsid w:val="00832067"/>
    <w:rsid w:val="00832447"/>
    <w:rsid w:val="00832851"/>
    <w:rsid w:val="008328F9"/>
    <w:rsid w:val="00833626"/>
    <w:rsid w:val="0083481F"/>
    <w:rsid w:val="008376AF"/>
    <w:rsid w:val="00837ACC"/>
    <w:rsid w:val="00843BFD"/>
    <w:rsid w:val="00844948"/>
    <w:rsid w:val="00844A9A"/>
    <w:rsid w:val="008455B8"/>
    <w:rsid w:val="008469BA"/>
    <w:rsid w:val="00847BCC"/>
    <w:rsid w:val="00853C96"/>
    <w:rsid w:val="0085591E"/>
    <w:rsid w:val="00855B62"/>
    <w:rsid w:val="00855C8A"/>
    <w:rsid w:val="00857536"/>
    <w:rsid w:val="008575DF"/>
    <w:rsid w:val="0086067B"/>
    <w:rsid w:val="008614E3"/>
    <w:rsid w:val="008615E5"/>
    <w:rsid w:val="00863B69"/>
    <w:rsid w:val="0086421B"/>
    <w:rsid w:val="00865937"/>
    <w:rsid w:val="00871EBE"/>
    <w:rsid w:val="00872C2A"/>
    <w:rsid w:val="00873870"/>
    <w:rsid w:val="00873A20"/>
    <w:rsid w:val="00873F71"/>
    <w:rsid w:val="008769FD"/>
    <w:rsid w:val="00877088"/>
    <w:rsid w:val="00881172"/>
    <w:rsid w:val="00881750"/>
    <w:rsid w:val="00881A18"/>
    <w:rsid w:val="00882D31"/>
    <w:rsid w:val="0088488E"/>
    <w:rsid w:val="00887954"/>
    <w:rsid w:val="00887990"/>
    <w:rsid w:val="00892AA9"/>
    <w:rsid w:val="00895871"/>
    <w:rsid w:val="00896B23"/>
    <w:rsid w:val="008A1F80"/>
    <w:rsid w:val="008A3922"/>
    <w:rsid w:val="008A529F"/>
    <w:rsid w:val="008A775B"/>
    <w:rsid w:val="008B0360"/>
    <w:rsid w:val="008B3F1C"/>
    <w:rsid w:val="008B7003"/>
    <w:rsid w:val="008B753E"/>
    <w:rsid w:val="008B7D27"/>
    <w:rsid w:val="008C120E"/>
    <w:rsid w:val="008C27E7"/>
    <w:rsid w:val="008C3922"/>
    <w:rsid w:val="008C436B"/>
    <w:rsid w:val="008C5257"/>
    <w:rsid w:val="008C52E4"/>
    <w:rsid w:val="008C6F64"/>
    <w:rsid w:val="008D0283"/>
    <w:rsid w:val="008D156D"/>
    <w:rsid w:val="008D405A"/>
    <w:rsid w:val="008D6CF5"/>
    <w:rsid w:val="008D6E8C"/>
    <w:rsid w:val="008D7642"/>
    <w:rsid w:val="008E0EBF"/>
    <w:rsid w:val="008E19A1"/>
    <w:rsid w:val="008E21DE"/>
    <w:rsid w:val="008E49D2"/>
    <w:rsid w:val="008E4A97"/>
    <w:rsid w:val="008E54EA"/>
    <w:rsid w:val="008E7C2B"/>
    <w:rsid w:val="008F44FD"/>
    <w:rsid w:val="008F4533"/>
    <w:rsid w:val="0090132D"/>
    <w:rsid w:val="00902F4E"/>
    <w:rsid w:val="00904169"/>
    <w:rsid w:val="00904720"/>
    <w:rsid w:val="00905B80"/>
    <w:rsid w:val="00905F0C"/>
    <w:rsid w:val="00907051"/>
    <w:rsid w:val="00910B64"/>
    <w:rsid w:val="009146AF"/>
    <w:rsid w:val="00915E49"/>
    <w:rsid w:val="0091680D"/>
    <w:rsid w:val="009177C5"/>
    <w:rsid w:val="00920766"/>
    <w:rsid w:val="009209F8"/>
    <w:rsid w:val="00920A67"/>
    <w:rsid w:val="00921EE0"/>
    <w:rsid w:val="0092729A"/>
    <w:rsid w:val="009274A2"/>
    <w:rsid w:val="00927F03"/>
    <w:rsid w:val="009335C1"/>
    <w:rsid w:val="00933B3C"/>
    <w:rsid w:val="00934521"/>
    <w:rsid w:val="00936BB0"/>
    <w:rsid w:val="00937806"/>
    <w:rsid w:val="0094116B"/>
    <w:rsid w:val="00941C5C"/>
    <w:rsid w:val="009429C6"/>
    <w:rsid w:val="009517DA"/>
    <w:rsid w:val="009524FB"/>
    <w:rsid w:val="009549C4"/>
    <w:rsid w:val="009551DD"/>
    <w:rsid w:val="0095631C"/>
    <w:rsid w:val="009566CF"/>
    <w:rsid w:val="009567E4"/>
    <w:rsid w:val="00956FEB"/>
    <w:rsid w:val="0096073C"/>
    <w:rsid w:val="009648E7"/>
    <w:rsid w:val="009743FE"/>
    <w:rsid w:val="00974DED"/>
    <w:rsid w:val="0097603C"/>
    <w:rsid w:val="00976D55"/>
    <w:rsid w:val="00980B4E"/>
    <w:rsid w:val="00981222"/>
    <w:rsid w:val="00983F4D"/>
    <w:rsid w:val="009856E6"/>
    <w:rsid w:val="00985E77"/>
    <w:rsid w:val="009876ED"/>
    <w:rsid w:val="00987723"/>
    <w:rsid w:val="009908B7"/>
    <w:rsid w:val="00991D2C"/>
    <w:rsid w:val="00991E06"/>
    <w:rsid w:val="00992608"/>
    <w:rsid w:val="00992D46"/>
    <w:rsid w:val="009933E1"/>
    <w:rsid w:val="009969C3"/>
    <w:rsid w:val="009A247C"/>
    <w:rsid w:val="009A3C0F"/>
    <w:rsid w:val="009A404D"/>
    <w:rsid w:val="009A5036"/>
    <w:rsid w:val="009A5352"/>
    <w:rsid w:val="009B0CBB"/>
    <w:rsid w:val="009B0FB8"/>
    <w:rsid w:val="009B2DAB"/>
    <w:rsid w:val="009B3930"/>
    <w:rsid w:val="009B5F88"/>
    <w:rsid w:val="009B65BB"/>
    <w:rsid w:val="009B6EF4"/>
    <w:rsid w:val="009C04C0"/>
    <w:rsid w:val="009C0E7D"/>
    <w:rsid w:val="009C1A0C"/>
    <w:rsid w:val="009C1AEA"/>
    <w:rsid w:val="009C2665"/>
    <w:rsid w:val="009C3BFE"/>
    <w:rsid w:val="009C6BF0"/>
    <w:rsid w:val="009C6C78"/>
    <w:rsid w:val="009C7820"/>
    <w:rsid w:val="009D33E8"/>
    <w:rsid w:val="009D3689"/>
    <w:rsid w:val="009D3993"/>
    <w:rsid w:val="009D422E"/>
    <w:rsid w:val="009D5A5A"/>
    <w:rsid w:val="009D7E8F"/>
    <w:rsid w:val="009E0B8F"/>
    <w:rsid w:val="009E2869"/>
    <w:rsid w:val="009E28C5"/>
    <w:rsid w:val="009E3BFD"/>
    <w:rsid w:val="009E4C3F"/>
    <w:rsid w:val="009E6F00"/>
    <w:rsid w:val="009E7A32"/>
    <w:rsid w:val="009F0242"/>
    <w:rsid w:val="009F04C6"/>
    <w:rsid w:val="009F1AB5"/>
    <w:rsid w:val="009F2456"/>
    <w:rsid w:val="009F3650"/>
    <w:rsid w:val="009F46C3"/>
    <w:rsid w:val="009F7466"/>
    <w:rsid w:val="009F7972"/>
    <w:rsid w:val="00A01658"/>
    <w:rsid w:val="00A01940"/>
    <w:rsid w:val="00A01DCA"/>
    <w:rsid w:val="00A052BF"/>
    <w:rsid w:val="00A05F7B"/>
    <w:rsid w:val="00A108D3"/>
    <w:rsid w:val="00A11493"/>
    <w:rsid w:val="00A1149C"/>
    <w:rsid w:val="00A12DEE"/>
    <w:rsid w:val="00A15F5B"/>
    <w:rsid w:val="00A1784A"/>
    <w:rsid w:val="00A17AE6"/>
    <w:rsid w:val="00A239C3"/>
    <w:rsid w:val="00A24AAF"/>
    <w:rsid w:val="00A26946"/>
    <w:rsid w:val="00A26B26"/>
    <w:rsid w:val="00A26BB2"/>
    <w:rsid w:val="00A31624"/>
    <w:rsid w:val="00A31C11"/>
    <w:rsid w:val="00A32E5E"/>
    <w:rsid w:val="00A33CF9"/>
    <w:rsid w:val="00A3707A"/>
    <w:rsid w:val="00A41390"/>
    <w:rsid w:val="00A42371"/>
    <w:rsid w:val="00A44756"/>
    <w:rsid w:val="00A45A78"/>
    <w:rsid w:val="00A45C70"/>
    <w:rsid w:val="00A46604"/>
    <w:rsid w:val="00A4705F"/>
    <w:rsid w:val="00A4743F"/>
    <w:rsid w:val="00A4755F"/>
    <w:rsid w:val="00A47906"/>
    <w:rsid w:val="00A500FE"/>
    <w:rsid w:val="00A5105B"/>
    <w:rsid w:val="00A5520E"/>
    <w:rsid w:val="00A558BC"/>
    <w:rsid w:val="00A55DF3"/>
    <w:rsid w:val="00A56752"/>
    <w:rsid w:val="00A5682B"/>
    <w:rsid w:val="00A62856"/>
    <w:rsid w:val="00A62B00"/>
    <w:rsid w:val="00A63673"/>
    <w:rsid w:val="00A644F7"/>
    <w:rsid w:val="00A65BD6"/>
    <w:rsid w:val="00A6651C"/>
    <w:rsid w:val="00A678E1"/>
    <w:rsid w:val="00A67B19"/>
    <w:rsid w:val="00A67CBC"/>
    <w:rsid w:val="00A71595"/>
    <w:rsid w:val="00A71BF8"/>
    <w:rsid w:val="00A7543B"/>
    <w:rsid w:val="00A86911"/>
    <w:rsid w:val="00A9198B"/>
    <w:rsid w:val="00A94109"/>
    <w:rsid w:val="00A97E81"/>
    <w:rsid w:val="00A97F3F"/>
    <w:rsid w:val="00AA500E"/>
    <w:rsid w:val="00AA65B2"/>
    <w:rsid w:val="00AA6DE6"/>
    <w:rsid w:val="00AA73F9"/>
    <w:rsid w:val="00AB0110"/>
    <w:rsid w:val="00AB1D6D"/>
    <w:rsid w:val="00AB20D2"/>
    <w:rsid w:val="00AB410B"/>
    <w:rsid w:val="00AB5082"/>
    <w:rsid w:val="00AB5EDC"/>
    <w:rsid w:val="00AC08FA"/>
    <w:rsid w:val="00AC37EB"/>
    <w:rsid w:val="00AC4EC0"/>
    <w:rsid w:val="00AC7E95"/>
    <w:rsid w:val="00AD26E3"/>
    <w:rsid w:val="00AD3069"/>
    <w:rsid w:val="00AD495F"/>
    <w:rsid w:val="00AD650F"/>
    <w:rsid w:val="00AD7A1A"/>
    <w:rsid w:val="00AE4F4C"/>
    <w:rsid w:val="00AE5174"/>
    <w:rsid w:val="00AE626C"/>
    <w:rsid w:val="00AE6C75"/>
    <w:rsid w:val="00AE74A1"/>
    <w:rsid w:val="00AE76DA"/>
    <w:rsid w:val="00AF18B7"/>
    <w:rsid w:val="00AF25FC"/>
    <w:rsid w:val="00AF3142"/>
    <w:rsid w:val="00AF3CC1"/>
    <w:rsid w:val="00AF526C"/>
    <w:rsid w:val="00AF5EFE"/>
    <w:rsid w:val="00AF6309"/>
    <w:rsid w:val="00B01F1C"/>
    <w:rsid w:val="00B035E2"/>
    <w:rsid w:val="00B04E0A"/>
    <w:rsid w:val="00B05096"/>
    <w:rsid w:val="00B057CE"/>
    <w:rsid w:val="00B11218"/>
    <w:rsid w:val="00B11FAB"/>
    <w:rsid w:val="00B135F9"/>
    <w:rsid w:val="00B13973"/>
    <w:rsid w:val="00B14076"/>
    <w:rsid w:val="00B151BA"/>
    <w:rsid w:val="00B15D80"/>
    <w:rsid w:val="00B1759D"/>
    <w:rsid w:val="00B177EB"/>
    <w:rsid w:val="00B17814"/>
    <w:rsid w:val="00B17C64"/>
    <w:rsid w:val="00B225AC"/>
    <w:rsid w:val="00B22BBF"/>
    <w:rsid w:val="00B233FE"/>
    <w:rsid w:val="00B23E9E"/>
    <w:rsid w:val="00B23FDA"/>
    <w:rsid w:val="00B247D5"/>
    <w:rsid w:val="00B24A36"/>
    <w:rsid w:val="00B24A4F"/>
    <w:rsid w:val="00B2551E"/>
    <w:rsid w:val="00B25668"/>
    <w:rsid w:val="00B25B9E"/>
    <w:rsid w:val="00B2670C"/>
    <w:rsid w:val="00B2775D"/>
    <w:rsid w:val="00B30FD6"/>
    <w:rsid w:val="00B32F02"/>
    <w:rsid w:val="00B33094"/>
    <w:rsid w:val="00B34348"/>
    <w:rsid w:val="00B34A67"/>
    <w:rsid w:val="00B35539"/>
    <w:rsid w:val="00B367FF"/>
    <w:rsid w:val="00B3784A"/>
    <w:rsid w:val="00B40F30"/>
    <w:rsid w:val="00B42D01"/>
    <w:rsid w:val="00B43C7B"/>
    <w:rsid w:val="00B43CEC"/>
    <w:rsid w:val="00B4492B"/>
    <w:rsid w:val="00B460CD"/>
    <w:rsid w:val="00B4680E"/>
    <w:rsid w:val="00B50D02"/>
    <w:rsid w:val="00B50D13"/>
    <w:rsid w:val="00B51877"/>
    <w:rsid w:val="00B5710A"/>
    <w:rsid w:val="00B608E8"/>
    <w:rsid w:val="00B60D87"/>
    <w:rsid w:val="00B6209B"/>
    <w:rsid w:val="00B63F55"/>
    <w:rsid w:val="00B646DA"/>
    <w:rsid w:val="00B65C04"/>
    <w:rsid w:val="00B65D7F"/>
    <w:rsid w:val="00B6600B"/>
    <w:rsid w:val="00B72D07"/>
    <w:rsid w:val="00B7387F"/>
    <w:rsid w:val="00B765C0"/>
    <w:rsid w:val="00B76C0A"/>
    <w:rsid w:val="00B77296"/>
    <w:rsid w:val="00B80A91"/>
    <w:rsid w:val="00B81D9E"/>
    <w:rsid w:val="00B83660"/>
    <w:rsid w:val="00B83A18"/>
    <w:rsid w:val="00B86828"/>
    <w:rsid w:val="00B87A8D"/>
    <w:rsid w:val="00B87A9F"/>
    <w:rsid w:val="00B90A8F"/>
    <w:rsid w:val="00B916DD"/>
    <w:rsid w:val="00B936FD"/>
    <w:rsid w:val="00B93B2E"/>
    <w:rsid w:val="00B95CF1"/>
    <w:rsid w:val="00B961B3"/>
    <w:rsid w:val="00BA0962"/>
    <w:rsid w:val="00BA2962"/>
    <w:rsid w:val="00BA5FCA"/>
    <w:rsid w:val="00BA623F"/>
    <w:rsid w:val="00BA6258"/>
    <w:rsid w:val="00BA76F3"/>
    <w:rsid w:val="00BB136C"/>
    <w:rsid w:val="00BB32BB"/>
    <w:rsid w:val="00BB50DF"/>
    <w:rsid w:val="00BB51FC"/>
    <w:rsid w:val="00BB7BD6"/>
    <w:rsid w:val="00BC2119"/>
    <w:rsid w:val="00BC5943"/>
    <w:rsid w:val="00BC6893"/>
    <w:rsid w:val="00BC6D25"/>
    <w:rsid w:val="00BC6FAB"/>
    <w:rsid w:val="00BC72DD"/>
    <w:rsid w:val="00BD1794"/>
    <w:rsid w:val="00BD210C"/>
    <w:rsid w:val="00BD2855"/>
    <w:rsid w:val="00BD38E0"/>
    <w:rsid w:val="00BD4BDA"/>
    <w:rsid w:val="00BD700C"/>
    <w:rsid w:val="00BE0999"/>
    <w:rsid w:val="00BE0C1D"/>
    <w:rsid w:val="00BE3BCA"/>
    <w:rsid w:val="00BE480A"/>
    <w:rsid w:val="00BE633D"/>
    <w:rsid w:val="00BF1B38"/>
    <w:rsid w:val="00BF357C"/>
    <w:rsid w:val="00C014EC"/>
    <w:rsid w:val="00C03A06"/>
    <w:rsid w:val="00C03FD9"/>
    <w:rsid w:val="00C04DD6"/>
    <w:rsid w:val="00C050A7"/>
    <w:rsid w:val="00C06367"/>
    <w:rsid w:val="00C0681C"/>
    <w:rsid w:val="00C06AC6"/>
    <w:rsid w:val="00C07A81"/>
    <w:rsid w:val="00C130C4"/>
    <w:rsid w:val="00C13B88"/>
    <w:rsid w:val="00C14179"/>
    <w:rsid w:val="00C142FD"/>
    <w:rsid w:val="00C14876"/>
    <w:rsid w:val="00C14C8B"/>
    <w:rsid w:val="00C15D63"/>
    <w:rsid w:val="00C1788B"/>
    <w:rsid w:val="00C216C8"/>
    <w:rsid w:val="00C22D6B"/>
    <w:rsid w:val="00C259F9"/>
    <w:rsid w:val="00C26B41"/>
    <w:rsid w:val="00C273D7"/>
    <w:rsid w:val="00C30012"/>
    <w:rsid w:val="00C32200"/>
    <w:rsid w:val="00C323DE"/>
    <w:rsid w:val="00C3554D"/>
    <w:rsid w:val="00C358A3"/>
    <w:rsid w:val="00C367BA"/>
    <w:rsid w:val="00C3728F"/>
    <w:rsid w:val="00C37783"/>
    <w:rsid w:val="00C37965"/>
    <w:rsid w:val="00C40085"/>
    <w:rsid w:val="00C43EF2"/>
    <w:rsid w:val="00C446D5"/>
    <w:rsid w:val="00C45CBE"/>
    <w:rsid w:val="00C52DA3"/>
    <w:rsid w:val="00C536F7"/>
    <w:rsid w:val="00C53F38"/>
    <w:rsid w:val="00C54026"/>
    <w:rsid w:val="00C54A67"/>
    <w:rsid w:val="00C5507A"/>
    <w:rsid w:val="00C56433"/>
    <w:rsid w:val="00C56CE8"/>
    <w:rsid w:val="00C56DA6"/>
    <w:rsid w:val="00C61165"/>
    <w:rsid w:val="00C61A91"/>
    <w:rsid w:val="00C64381"/>
    <w:rsid w:val="00C654C9"/>
    <w:rsid w:val="00C66058"/>
    <w:rsid w:val="00C6611A"/>
    <w:rsid w:val="00C66A9D"/>
    <w:rsid w:val="00C674A9"/>
    <w:rsid w:val="00C677D8"/>
    <w:rsid w:val="00C74B3D"/>
    <w:rsid w:val="00C775A8"/>
    <w:rsid w:val="00C77A36"/>
    <w:rsid w:val="00C829EF"/>
    <w:rsid w:val="00C873C0"/>
    <w:rsid w:val="00C87697"/>
    <w:rsid w:val="00C91955"/>
    <w:rsid w:val="00C92B38"/>
    <w:rsid w:val="00C931EE"/>
    <w:rsid w:val="00C942A7"/>
    <w:rsid w:val="00C94A1A"/>
    <w:rsid w:val="00C960B2"/>
    <w:rsid w:val="00C9653F"/>
    <w:rsid w:val="00C97ACF"/>
    <w:rsid w:val="00CA0F2F"/>
    <w:rsid w:val="00CA330C"/>
    <w:rsid w:val="00CA4E6D"/>
    <w:rsid w:val="00CB00F9"/>
    <w:rsid w:val="00CB13DC"/>
    <w:rsid w:val="00CB273C"/>
    <w:rsid w:val="00CB4865"/>
    <w:rsid w:val="00CB4CCC"/>
    <w:rsid w:val="00CB62B4"/>
    <w:rsid w:val="00CB754B"/>
    <w:rsid w:val="00CB75AD"/>
    <w:rsid w:val="00CC0AB1"/>
    <w:rsid w:val="00CC2731"/>
    <w:rsid w:val="00CC28DD"/>
    <w:rsid w:val="00CC371B"/>
    <w:rsid w:val="00CD25D2"/>
    <w:rsid w:val="00CD5B61"/>
    <w:rsid w:val="00CD67B5"/>
    <w:rsid w:val="00CE103F"/>
    <w:rsid w:val="00CE14BB"/>
    <w:rsid w:val="00CE643C"/>
    <w:rsid w:val="00CE684D"/>
    <w:rsid w:val="00CE7D41"/>
    <w:rsid w:val="00CF378F"/>
    <w:rsid w:val="00CF45A0"/>
    <w:rsid w:val="00CF4BCC"/>
    <w:rsid w:val="00CF57D2"/>
    <w:rsid w:val="00CF5C49"/>
    <w:rsid w:val="00CF65D2"/>
    <w:rsid w:val="00D02EAB"/>
    <w:rsid w:val="00D042F0"/>
    <w:rsid w:val="00D05716"/>
    <w:rsid w:val="00D05F4A"/>
    <w:rsid w:val="00D06A5F"/>
    <w:rsid w:val="00D07127"/>
    <w:rsid w:val="00D10674"/>
    <w:rsid w:val="00D120AA"/>
    <w:rsid w:val="00D13DB5"/>
    <w:rsid w:val="00D1620A"/>
    <w:rsid w:val="00D17C1E"/>
    <w:rsid w:val="00D207AF"/>
    <w:rsid w:val="00D20AB0"/>
    <w:rsid w:val="00D221A7"/>
    <w:rsid w:val="00D222C9"/>
    <w:rsid w:val="00D22C05"/>
    <w:rsid w:val="00D232FA"/>
    <w:rsid w:val="00D26ED5"/>
    <w:rsid w:val="00D3118C"/>
    <w:rsid w:val="00D311BD"/>
    <w:rsid w:val="00D32B5A"/>
    <w:rsid w:val="00D3315F"/>
    <w:rsid w:val="00D34198"/>
    <w:rsid w:val="00D3604F"/>
    <w:rsid w:val="00D36A56"/>
    <w:rsid w:val="00D36CF8"/>
    <w:rsid w:val="00D410F3"/>
    <w:rsid w:val="00D41524"/>
    <w:rsid w:val="00D43025"/>
    <w:rsid w:val="00D4417D"/>
    <w:rsid w:val="00D45B40"/>
    <w:rsid w:val="00D45D84"/>
    <w:rsid w:val="00D47428"/>
    <w:rsid w:val="00D479DF"/>
    <w:rsid w:val="00D5128B"/>
    <w:rsid w:val="00D5281A"/>
    <w:rsid w:val="00D5281E"/>
    <w:rsid w:val="00D53723"/>
    <w:rsid w:val="00D53ABF"/>
    <w:rsid w:val="00D53F49"/>
    <w:rsid w:val="00D54719"/>
    <w:rsid w:val="00D55016"/>
    <w:rsid w:val="00D55D90"/>
    <w:rsid w:val="00D56460"/>
    <w:rsid w:val="00D5698F"/>
    <w:rsid w:val="00D56CB0"/>
    <w:rsid w:val="00D5751E"/>
    <w:rsid w:val="00D57D06"/>
    <w:rsid w:val="00D63D6A"/>
    <w:rsid w:val="00D65C0E"/>
    <w:rsid w:val="00D674FD"/>
    <w:rsid w:val="00D676E2"/>
    <w:rsid w:val="00D676E7"/>
    <w:rsid w:val="00D711BB"/>
    <w:rsid w:val="00D72EB9"/>
    <w:rsid w:val="00D73109"/>
    <w:rsid w:val="00D74541"/>
    <w:rsid w:val="00D74A31"/>
    <w:rsid w:val="00D74FE9"/>
    <w:rsid w:val="00D764DB"/>
    <w:rsid w:val="00D76C93"/>
    <w:rsid w:val="00D81ADA"/>
    <w:rsid w:val="00D81B9B"/>
    <w:rsid w:val="00D8350C"/>
    <w:rsid w:val="00D8432B"/>
    <w:rsid w:val="00D87831"/>
    <w:rsid w:val="00D91C76"/>
    <w:rsid w:val="00D97381"/>
    <w:rsid w:val="00D97A7D"/>
    <w:rsid w:val="00D97DE1"/>
    <w:rsid w:val="00DA09F7"/>
    <w:rsid w:val="00DA14FB"/>
    <w:rsid w:val="00DA19E8"/>
    <w:rsid w:val="00DA23F1"/>
    <w:rsid w:val="00DA2719"/>
    <w:rsid w:val="00DA3CD8"/>
    <w:rsid w:val="00DA43E8"/>
    <w:rsid w:val="00DA51F4"/>
    <w:rsid w:val="00DA54FC"/>
    <w:rsid w:val="00DA6CE5"/>
    <w:rsid w:val="00DA72A8"/>
    <w:rsid w:val="00DB49B0"/>
    <w:rsid w:val="00DB7942"/>
    <w:rsid w:val="00DB7CD3"/>
    <w:rsid w:val="00DC00CA"/>
    <w:rsid w:val="00DC1164"/>
    <w:rsid w:val="00DC146F"/>
    <w:rsid w:val="00DD047B"/>
    <w:rsid w:val="00DD076A"/>
    <w:rsid w:val="00DD208C"/>
    <w:rsid w:val="00DD3B5B"/>
    <w:rsid w:val="00DE340F"/>
    <w:rsid w:val="00DE5694"/>
    <w:rsid w:val="00DE6142"/>
    <w:rsid w:val="00DF01A4"/>
    <w:rsid w:val="00DF116B"/>
    <w:rsid w:val="00DF3CDC"/>
    <w:rsid w:val="00DF4953"/>
    <w:rsid w:val="00DF4F3E"/>
    <w:rsid w:val="00DF5A61"/>
    <w:rsid w:val="00DF5E9E"/>
    <w:rsid w:val="00DF7AC7"/>
    <w:rsid w:val="00E00A42"/>
    <w:rsid w:val="00E019DD"/>
    <w:rsid w:val="00E02136"/>
    <w:rsid w:val="00E0678A"/>
    <w:rsid w:val="00E067FA"/>
    <w:rsid w:val="00E0798E"/>
    <w:rsid w:val="00E122EC"/>
    <w:rsid w:val="00E127EA"/>
    <w:rsid w:val="00E12B7A"/>
    <w:rsid w:val="00E13821"/>
    <w:rsid w:val="00E17975"/>
    <w:rsid w:val="00E17C50"/>
    <w:rsid w:val="00E25D0B"/>
    <w:rsid w:val="00E31C1C"/>
    <w:rsid w:val="00E31E8B"/>
    <w:rsid w:val="00E325B0"/>
    <w:rsid w:val="00E331D8"/>
    <w:rsid w:val="00E33724"/>
    <w:rsid w:val="00E33B6C"/>
    <w:rsid w:val="00E3465F"/>
    <w:rsid w:val="00E35006"/>
    <w:rsid w:val="00E37999"/>
    <w:rsid w:val="00E41916"/>
    <w:rsid w:val="00E41CFE"/>
    <w:rsid w:val="00E41D0F"/>
    <w:rsid w:val="00E41EA5"/>
    <w:rsid w:val="00E4488A"/>
    <w:rsid w:val="00E45FFA"/>
    <w:rsid w:val="00E461F0"/>
    <w:rsid w:val="00E46F94"/>
    <w:rsid w:val="00E5060C"/>
    <w:rsid w:val="00E544F9"/>
    <w:rsid w:val="00E56250"/>
    <w:rsid w:val="00E60B27"/>
    <w:rsid w:val="00E617C0"/>
    <w:rsid w:val="00E62047"/>
    <w:rsid w:val="00E63268"/>
    <w:rsid w:val="00E636F9"/>
    <w:rsid w:val="00E64E49"/>
    <w:rsid w:val="00E6521A"/>
    <w:rsid w:val="00E713FE"/>
    <w:rsid w:val="00E716B6"/>
    <w:rsid w:val="00E72740"/>
    <w:rsid w:val="00E73737"/>
    <w:rsid w:val="00E741DB"/>
    <w:rsid w:val="00E778A4"/>
    <w:rsid w:val="00E77A91"/>
    <w:rsid w:val="00E80745"/>
    <w:rsid w:val="00E80990"/>
    <w:rsid w:val="00E813C1"/>
    <w:rsid w:val="00E8207F"/>
    <w:rsid w:val="00E82ADE"/>
    <w:rsid w:val="00E82B1C"/>
    <w:rsid w:val="00E876A2"/>
    <w:rsid w:val="00E879FF"/>
    <w:rsid w:val="00E9012D"/>
    <w:rsid w:val="00E9152C"/>
    <w:rsid w:val="00E918A4"/>
    <w:rsid w:val="00E92146"/>
    <w:rsid w:val="00E9398C"/>
    <w:rsid w:val="00E95C3F"/>
    <w:rsid w:val="00E9648A"/>
    <w:rsid w:val="00E96DD3"/>
    <w:rsid w:val="00E97143"/>
    <w:rsid w:val="00EA0CBE"/>
    <w:rsid w:val="00EA1E08"/>
    <w:rsid w:val="00EA2F65"/>
    <w:rsid w:val="00EA5640"/>
    <w:rsid w:val="00EB0522"/>
    <w:rsid w:val="00EB0A66"/>
    <w:rsid w:val="00EB72FE"/>
    <w:rsid w:val="00EC43F7"/>
    <w:rsid w:val="00EC5377"/>
    <w:rsid w:val="00EC5FDB"/>
    <w:rsid w:val="00EC6580"/>
    <w:rsid w:val="00EC7397"/>
    <w:rsid w:val="00EC755E"/>
    <w:rsid w:val="00ED0B8B"/>
    <w:rsid w:val="00ED0C5C"/>
    <w:rsid w:val="00ED2D72"/>
    <w:rsid w:val="00ED7D64"/>
    <w:rsid w:val="00EE00C8"/>
    <w:rsid w:val="00EE110E"/>
    <w:rsid w:val="00EE2AEB"/>
    <w:rsid w:val="00EE34C5"/>
    <w:rsid w:val="00EE34F7"/>
    <w:rsid w:val="00EE3D9D"/>
    <w:rsid w:val="00EE45C4"/>
    <w:rsid w:val="00EE49B8"/>
    <w:rsid w:val="00EE554C"/>
    <w:rsid w:val="00EE66D4"/>
    <w:rsid w:val="00EE7479"/>
    <w:rsid w:val="00EF05EB"/>
    <w:rsid w:val="00EF0D51"/>
    <w:rsid w:val="00EF2BFC"/>
    <w:rsid w:val="00EF5766"/>
    <w:rsid w:val="00EF6981"/>
    <w:rsid w:val="00F00901"/>
    <w:rsid w:val="00F01249"/>
    <w:rsid w:val="00F02056"/>
    <w:rsid w:val="00F02D49"/>
    <w:rsid w:val="00F0391B"/>
    <w:rsid w:val="00F04839"/>
    <w:rsid w:val="00F064EB"/>
    <w:rsid w:val="00F07D33"/>
    <w:rsid w:val="00F11369"/>
    <w:rsid w:val="00F1294B"/>
    <w:rsid w:val="00F130B6"/>
    <w:rsid w:val="00F13804"/>
    <w:rsid w:val="00F13CCA"/>
    <w:rsid w:val="00F1479E"/>
    <w:rsid w:val="00F169A8"/>
    <w:rsid w:val="00F178CC"/>
    <w:rsid w:val="00F17B14"/>
    <w:rsid w:val="00F17DCD"/>
    <w:rsid w:val="00F20C69"/>
    <w:rsid w:val="00F20D91"/>
    <w:rsid w:val="00F219F0"/>
    <w:rsid w:val="00F22381"/>
    <w:rsid w:val="00F23BDB"/>
    <w:rsid w:val="00F2482F"/>
    <w:rsid w:val="00F2568B"/>
    <w:rsid w:val="00F279C7"/>
    <w:rsid w:val="00F30252"/>
    <w:rsid w:val="00F3385F"/>
    <w:rsid w:val="00F366AD"/>
    <w:rsid w:val="00F36D20"/>
    <w:rsid w:val="00F37C20"/>
    <w:rsid w:val="00F4073C"/>
    <w:rsid w:val="00F40BEE"/>
    <w:rsid w:val="00F40E39"/>
    <w:rsid w:val="00F41803"/>
    <w:rsid w:val="00F4198F"/>
    <w:rsid w:val="00F420E2"/>
    <w:rsid w:val="00F44657"/>
    <w:rsid w:val="00F46238"/>
    <w:rsid w:val="00F4766C"/>
    <w:rsid w:val="00F50478"/>
    <w:rsid w:val="00F5387B"/>
    <w:rsid w:val="00F55A13"/>
    <w:rsid w:val="00F572D2"/>
    <w:rsid w:val="00F57B87"/>
    <w:rsid w:val="00F616FE"/>
    <w:rsid w:val="00F61EA8"/>
    <w:rsid w:val="00F62E36"/>
    <w:rsid w:val="00F648D8"/>
    <w:rsid w:val="00F65517"/>
    <w:rsid w:val="00F65B87"/>
    <w:rsid w:val="00F66675"/>
    <w:rsid w:val="00F711A3"/>
    <w:rsid w:val="00F71F35"/>
    <w:rsid w:val="00F73954"/>
    <w:rsid w:val="00F8394E"/>
    <w:rsid w:val="00F84059"/>
    <w:rsid w:val="00F8727F"/>
    <w:rsid w:val="00F91B3C"/>
    <w:rsid w:val="00F9216E"/>
    <w:rsid w:val="00F92A0E"/>
    <w:rsid w:val="00F93397"/>
    <w:rsid w:val="00F93A9B"/>
    <w:rsid w:val="00F9464C"/>
    <w:rsid w:val="00F946E7"/>
    <w:rsid w:val="00F94874"/>
    <w:rsid w:val="00F94A74"/>
    <w:rsid w:val="00F95B19"/>
    <w:rsid w:val="00F978AC"/>
    <w:rsid w:val="00FA0D4F"/>
    <w:rsid w:val="00FA4834"/>
    <w:rsid w:val="00FA60EE"/>
    <w:rsid w:val="00FA6E11"/>
    <w:rsid w:val="00FA73E7"/>
    <w:rsid w:val="00FA78DA"/>
    <w:rsid w:val="00FB1F11"/>
    <w:rsid w:val="00FB4589"/>
    <w:rsid w:val="00FB5349"/>
    <w:rsid w:val="00FC0EF7"/>
    <w:rsid w:val="00FC1016"/>
    <w:rsid w:val="00FC1404"/>
    <w:rsid w:val="00FC149D"/>
    <w:rsid w:val="00FC2848"/>
    <w:rsid w:val="00FC3D99"/>
    <w:rsid w:val="00FC7C3F"/>
    <w:rsid w:val="00FC7E75"/>
    <w:rsid w:val="00FD41A7"/>
    <w:rsid w:val="00FD41F7"/>
    <w:rsid w:val="00FD4278"/>
    <w:rsid w:val="00FD4AFA"/>
    <w:rsid w:val="00FD4BBC"/>
    <w:rsid w:val="00FD69DD"/>
    <w:rsid w:val="00FD6DED"/>
    <w:rsid w:val="00FD6E49"/>
    <w:rsid w:val="00FD72A7"/>
    <w:rsid w:val="00FD7457"/>
    <w:rsid w:val="00FE16E9"/>
    <w:rsid w:val="00FE2863"/>
    <w:rsid w:val="00FE521D"/>
    <w:rsid w:val="00FE6D86"/>
    <w:rsid w:val="00FE6DF6"/>
    <w:rsid w:val="00FF12F7"/>
    <w:rsid w:val="00FF1C87"/>
    <w:rsid w:val="00FF3DD3"/>
    <w:rsid w:val="00FF4167"/>
    <w:rsid w:val="00FF5E86"/>
    <w:rsid w:val="017207DB"/>
    <w:rsid w:val="0189F751"/>
    <w:rsid w:val="01A80F1C"/>
    <w:rsid w:val="08751866"/>
    <w:rsid w:val="09B0DCA6"/>
    <w:rsid w:val="0BE8797E"/>
    <w:rsid w:val="0C0D3B5C"/>
    <w:rsid w:val="0E163D93"/>
    <w:rsid w:val="1014E9BC"/>
    <w:rsid w:val="10ADB9D2"/>
    <w:rsid w:val="12BDF109"/>
    <w:rsid w:val="131D59D9"/>
    <w:rsid w:val="1512E0BB"/>
    <w:rsid w:val="1528AD07"/>
    <w:rsid w:val="1A24C31A"/>
    <w:rsid w:val="1A3D6267"/>
    <w:rsid w:val="1CD971FB"/>
    <w:rsid w:val="1D86E368"/>
    <w:rsid w:val="1EBE83B7"/>
    <w:rsid w:val="24CB9CED"/>
    <w:rsid w:val="256384DA"/>
    <w:rsid w:val="269C3A6E"/>
    <w:rsid w:val="282433F7"/>
    <w:rsid w:val="2A94410E"/>
    <w:rsid w:val="2C2C8F24"/>
    <w:rsid w:val="2D84697F"/>
    <w:rsid w:val="2DCD09BB"/>
    <w:rsid w:val="2E437303"/>
    <w:rsid w:val="2E6D137C"/>
    <w:rsid w:val="2E9D1746"/>
    <w:rsid w:val="32C761CD"/>
    <w:rsid w:val="368C0405"/>
    <w:rsid w:val="39CA2BB9"/>
    <w:rsid w:val="3ACA62CC"/>
    <w:rsid w:val="3B5620CD"/>
    <w:rsid w:val="3CA57E28"/>
    <w:rsid w:val="3D78E70C"/>
    <w:rsid w:val="3EBCD7D9"/>
    <w:rsid w:val="4C697594"/>
    <w:rsid w:val="4EF2F840"/>
    <w:rsid w:val="519A1BB2"/>
    <w:rsid w:val="58F6A203"/>
    <w:rsid w:val="5A5B4B10"/>
    <w:rsid w:val="5A949BAC"/>
    <w:rsid w:val="5A9ED7E0"/>
    <w:rsid w:val="5B4B74B6"/>
    <w:rsid w:val="6815EF6C"/>
    <w:rsid w:val="6A8EC122"/>
    <w:rsid w:val="6CE31AC1"/>
    <w:rsid w:val="6E5E0389"/>
    <w:rsid w:val="6F471C57"/>
    <w:rsid w:val="6F66F188"/>
    <w:rsid w:val="71D7E7C9"/>
    <w:rsid w:val="76A1EA99"/>
    <w:rsid w:val="76EC4EFE"/>
    <w:rsid w:val="79EF3C7F"/>
    <w:rsid w:val="7B62D678"/>
    <w:rsid w:val="7DEDB4B9"/>
    <w:rsid w:val="7F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6E7669"/>
  <w15:docId w15:val="{62992A79-B474-48D7-A603-C53FBC424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1404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4"/>
        <w:tab w:val="num" w:pos="567"/>
      </w:tabs>
      <w:spacing w:after="0"/>
      <w:ind w:left="568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64724E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character" w:styleId="Seitenzahl">
    <w:name w:val="page number"/>
    <w:semiHidden/>
    <w:rsid w:val="009524FB"/>
    <w:rPr>
      <w:rFonts w:ascii="Arial" w:hAnsi="Arial"/>
      <w:sz w:val="20"/>
    </w:rPr>
  </w:style>
  <w:style w:type="paragraph" w:styleId="Dokumentstruktur">
    <w:name w:val="Document Map"/>
    <w:basedOn w:val="Standard"/>
    <w:link w:val="DokumentstrukturZchn"/>
    <w:semiHidden/>
    <w:unhideWhenUsed/>
    <w:rsid w:val="009524FB"/>
    <w:pPr>
      <w:spacing w:before="120" w:after="0" w:line="360" w:lineRule="auto"/>
      <w:jc w:val="both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524FB"/>
    <w:rPr>
      <w:rFonts w:ascii="Tahoma" w:eastAsia="Times New Roman" w:hAnsi="Tahoma" w:cs="Tahoma"/>
      <w:sz w:val="16"/>
      <w:szCs w:val="16"/>
      <w:lang w:eastAsia="ar-SA"/>
    </w:rPr>
  </w:style>
  <w:style w:type="paragraph" w:styleId="Aufzhlungszeichen">
    <w:name w:val="List Bullet"/>
    <w:basedOn w:val="Standard"/>
    <w:autoRedefine/>
    <w:semiHidden/>
    <w:rsid w:val="00B6209B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524FB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28434F"/>
    <w:pPr>
      <w:jc w:val="center"/>
    </w:pPr>
    <w:rPr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28434F"/>
    <w:rPr>
      <w:rFonts w:ascii="Arial" w:hAnsi="Arial"/>
      <w:b/>
      <w:sz w:val="40"/>
      <w:szCs w:val="4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56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856E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856E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856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856E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D3689"/>
    <w:pPr>
      <w:spacing w:after="0"/>
    </w:pPr>
    <w:rPr>
      <w:rFonts w:ascii="Arial" w:hAnsi="Arial"/>
    </w:rPr>
  </w:style>
  <w:style w:type="paragraph" w:styleId="StandardWeb">
    <w:name w:val="Normal (Web)"/>
    <w:basedOn w:val="Standard"/>
    <w:uiPriority w:val="99"/>
    <w:semiHidden/>
    <w:unhideWhenUsed/>
    <w:rsid w:val="000B36E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unhideWhenUsed/>
    <w:rsid w:val="00D45B40"/>
    <w:pPr>
      <w:spacing w:after="200" w:line="276" w:lineRule="auto"/>
    </w:pPr>
    <w:rPr>
      <w:rFonts w:cs="Arial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D45B40"/>
    <w:rPr>
      <w:rFonts w:ascii="Arial" w:hAnsi="Arial" w:cs="Arial"/>
      <w:sz w:val="20"/>
      <w:szCs w:val="20"/>
    </w:rPr>
  </w:style>
  <w:style w:type="paragraph" w:customStyle="1" w:styleId="GleissTextformat">
    <w:name w:val="Gleiss Textformat"/>
    <w:rsid w:val="00082B95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Textkrper-Zeileneinzug1">
    <w:name w:val="Textkörper-Zeileneinzug1"/>
    <w:basedOn w:val="Standard"/>
    <w:link w:val="BodyTextIndentChar"/>
    <w:rsid w:val="00474197"/>
    <w:pPr>
      <w:widowControl w:val="0"/>
      <w:numPr>
        <w:ilvl w:val="12"/>
      </w:numPr>
      <w:adjustRightInd w:val="0"/>
      <w:spacing w:before="120" w:after="0" w:line="360" w:lineRule="atLeast"/>
      <w:ind w:left="284"/>
      <w:jc w:val="both"/>
      <w:textAlignment w:val="baseline"/>
    </w:pPr>
    <w:rPr>
      <w:rFonts w:ascii="Times New Roman" w:eastAsia="Times New Roman" w:hAnsi="Times New Roman" w:cs="Times New Roman"/>
      <w:b/>
      <w:bCs/>
      <w:sz w:val="18"/>
      <w:szCs w:val="18"/>
      <w:lang w:eastAsia="de-DE"/>
    </w:rPr>
  </w:style>
  <w:style w:type="character" w:customStyle="1" w:styleId="BodyTextIndentChar">
    <w:name w:val="Body Text Indent Char"/>
    <w:link w:val="Textkrper-Zeileneinzug1"/>
    <w:rsid w:val="00474197"/>
    <w:rPr>
      <w:rFonts w:ascii="Times New Roman" w:eastAsia="Times New Roman" w:hAnsi="Times New Roman" w:cs="Times New Roman"/>
      <w:b/>
      <w:bCs/>
      <w:sz w:val="18"/>
      <w:szCs w:val="18"/>
      <w:lang w:eastAsia="de-DE"/>
    </w:rPr>
  </w:style>
  <w:style w:type="paragraph" w:customStyle="1" w:styleId="Default">
    <w:name w:val="Default"/>
    <w:rsid w:val="0047505D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169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1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5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0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5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3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0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3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0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6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7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2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7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9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0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03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98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43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8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2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1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1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6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9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1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27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8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9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3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0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7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3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63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7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5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4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7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0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4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5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6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1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1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4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6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3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3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0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1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2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23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0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5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7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8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1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2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4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4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71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5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52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24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0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0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4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5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5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89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7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8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5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1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6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659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8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8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0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6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1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7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0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40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7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1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5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1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1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5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7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3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1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1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0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2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4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7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85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0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1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7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1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9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1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0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5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7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3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85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9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7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8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7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6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7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0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8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5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9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5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1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3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4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98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1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0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4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8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1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1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7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12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24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45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5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4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4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0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43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0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6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4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1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9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8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83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12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01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0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14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5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5475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9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5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0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5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9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64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6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88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1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3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9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02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0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6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4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8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63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7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35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8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08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6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5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4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3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79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9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7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91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0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5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5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6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6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6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0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24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8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9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7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87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4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6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4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3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09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2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15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80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4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4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33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0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56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2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3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1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8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6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8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2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3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34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0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3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9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0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0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2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9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3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58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9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9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8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9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4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9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4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9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0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3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1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7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5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3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09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2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0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2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7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4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2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3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67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2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9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2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6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45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4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8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8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22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2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8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1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0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6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6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3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7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3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35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7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8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5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4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2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5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7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2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9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82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2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8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4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1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4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2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4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9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85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0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03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3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15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0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7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64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8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57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3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44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91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89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5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8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74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1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7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7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25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80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9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1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8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89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58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3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21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1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6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7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3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7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0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0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28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6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5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9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5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7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04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4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6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2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36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3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1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0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7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2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1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1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8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9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8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1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5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5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2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3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7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7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0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7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9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9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95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1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35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6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3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8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97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83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9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9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1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3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86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1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1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0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6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4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7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4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97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9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8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62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0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2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3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9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3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4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0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7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4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8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2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8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1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8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1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06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7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0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5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5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4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6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5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0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5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0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7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3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9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5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23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2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9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3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4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85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3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4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50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1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4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3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5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33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3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0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0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2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0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6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8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5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2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6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68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5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6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3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42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9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0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7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6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6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37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5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3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7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16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7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43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8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7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2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54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7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4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0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6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2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2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0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5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5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0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8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8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7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73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9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9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7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6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12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5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9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9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4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3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26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8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0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06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4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1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43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0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56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6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9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46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9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8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0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5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6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5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8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5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2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9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6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3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53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5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9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2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2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0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8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43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8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1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7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64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5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5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34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4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34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2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2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86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4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1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9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31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7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1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1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76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5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74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1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38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5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76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43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9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4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3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74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35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2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0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5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8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7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72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9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2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08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8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1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55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3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30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7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1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38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1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24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0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13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8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96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2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32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7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8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2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0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66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5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5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1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2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9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4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7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26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9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0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2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1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5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3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92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9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0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7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3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2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9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3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8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6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0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1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0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210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0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4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7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8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97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7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6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9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57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2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9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4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5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0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67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0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5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7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79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4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2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21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3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93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36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0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53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8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0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9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16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4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1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5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18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1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9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63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3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2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0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46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0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73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6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1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5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46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6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53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2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9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9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6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9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9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99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7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4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6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78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1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3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2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9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53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87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91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0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1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1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0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67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1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6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3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49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8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3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31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7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9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27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0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9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2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4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9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4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8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7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95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6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2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78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66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9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5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9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51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14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13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47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41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54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3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1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2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2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48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1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1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6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9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64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86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87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6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4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2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1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1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31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5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04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8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5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8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3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37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47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0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97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1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5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6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0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5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62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2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8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0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5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9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2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2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2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0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60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7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35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20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05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7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43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9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8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0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4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8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0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3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2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0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2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70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86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3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8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67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8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3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2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75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4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53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5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5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2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56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1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16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3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4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7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7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59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1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7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7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0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4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7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1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5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46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63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9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3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7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1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70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4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6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2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34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1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5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7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58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8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3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07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4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0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72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7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68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65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9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80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1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1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92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1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0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0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7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4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59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7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39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94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1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8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3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25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53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84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20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87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14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8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62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2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54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9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9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64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2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9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7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9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0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69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25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85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4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7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5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0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8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9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45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6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63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3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1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94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3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02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0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32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2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7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2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84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9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2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93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9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3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6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8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9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1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05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1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5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95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0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0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83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2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7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5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5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10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7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8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6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761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67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0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3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6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8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2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64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6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2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4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0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8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36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9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7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8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0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1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95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16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6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8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8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0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24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1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6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9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43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52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2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2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1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9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1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1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2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6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8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0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6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1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3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4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94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72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1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06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83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57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5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7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6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3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04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2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9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85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77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94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72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2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5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96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44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99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0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90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5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2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BA0D5A4857F439F1AA4E4C8A04C05" ma:contentTypeVersion="13" ma:contentTypeDescription="Ein neues Dokument erstellen." ma:contentTypeScope="" ma:versionID="d1fa15d22c20ea829e6253b60a575370">
  <xsd:schema xmlns:xsd="http://www.w3.org/2001/XMLSchema" xmlns:xs="http://www.w3.org/2001/XMLSchema" xmlns:p="http://schemas.microsoft.com/office/2006/metadata/properties" xmlns:ns2="ca0ab88b-d842-4dd8-98ff-12e486a696eb" xmlns:ns3="df5ba226-8786-41e7-9f79-81e10bbd0af8" targetNamespace="http://schemas.microsoft.com/office/2006/metadata/properties" ma:root="true" ma:fieldsID="3697ac954a5404c4362fa8a2263047db" ns2:_="" ns3:_="">
    <xsd:import namespace="ca0ab88b-d842-4dd8-98ff-12e486a696eb"/>
    <xsd:import namespace="df5ba226-8786-41e7-9f79-81e10bbd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ab88b-d842-4dd8-98ff-12e486a69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421987-1228-40e4-bf17-66232a1a9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ba226-8786-41e7-9f79-81e10bbd0a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458ee-1e38-4d22-ad81-7aa492aebdcf}" ma:internalName="TaxCatchAll" ma:showField="CatchAllData" ma:web="df5ba226-8786-41e7-9f79-81e10bbd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ab88b-d842-4dd8-98ff-12e486a696eb">
      <Terms xmlns="http://schemas.microsoft.com/office/infopath/2007/PartnerControls"/>
    </lcf76f155ced4ddcb4097134ff3c332f>
    <TaxCatchAll xmlns="df5ba226-8786-41e7-9f79-81e10bbd0a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SO999929 xmlns="http://www.datev.de/BSOffice/999929">f7a17e44-db60-4064-8b1d-18b765fca1ee</BSO999929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886F-46C9-4E7E-9A7A-1933B0B58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ab88b-d842-4dd8-98ff-12e486a696eb"/>
    <ds:schemaRef ds:uri="df5ba226-8786-41e7-9f79-81e10bbd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4BD0B4-0A85-4197-887E-D7021BC3B4F6}">
  <ds:schemaRefs>
    <ds:schemaRef ds:uri="http://schemas.microsoft.com/office/2006/metadata/properties"/>
    <ds:schemaRef ds:uri="http://schemas.microsoft.com/office/infopath/2007/PartnerControls"/>
    <ds:schemaRef ds:uri="ca0ab88b-d842-4dd8-98ff-12e486a696eb"/>
    <ds:schemaRef ds:uri="df5ba226-8786-41e7-9f79-81e10bbd0af8"/>
  </ds:schemaRefs>
</ds:datastoreItem>
</file>

<file path=customXml/itemProps3.xml><?xml version="1.0" encoding="utf-8"?>
<ds:datastoreItem xmlns:ds="http://schemas.openxmlformats.org/officeDocument/2006/customXml" ds:itemID="{6C95CA5D-8879-459B-BE08-59145C63F3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C79D9-BA81-44ED-95D6-0E0935465390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027B6269-C76B-4FCF-878D-28333387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461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www.gieringer.de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Matschek, Daniela</dc:creator>
  <cp:keywords/>
  <cp:lastModifiedBy>Malte Offermann</cp:lastModifiedBy>
  <cp:revision>301</cp:revision>
  <cp:lastPrinted>2016-05-10T23:13:00Z</cp:lastPrinted>
  <dcterms:created xsi:type="dcterms:W3CDTF">2025-09-08T22:43:00Z</dcterms:created>
  <dcterms:modified xsi:type="dcterms:W3CDTF">2026-05-21T16:01:00Z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0x01010088CBA0D5A4857F439F1AA4E4C8A04C05</vt:lpwstr>
  </property>
  <property fmtid="{D5CDD505-2E9C-101B-9397-08002B2CF9AE}" pid="3" name="MSIP_Label_7545839c-a198-4d87-a0d2-c07b8aa32614_Enabled">
    <vt:lpwstr>true</vt:lpwstr>
  </property>
  <property fmtid="{D5CDD505-2E9C-101B-9397-08002B2CF9AE}" pid="4" name="MSIP_Label_7545839c-a198-4d87-a0d2-c07b8aa32614_SetDate">
    <vt:lpwstr>2025-05-06T08:38:48Z</vt:lpwstr>
  </property>
  <property fmtid="{D5CDD505-2E9C-101B-9397-08002B2CF9AE}" pid="5" name="MSIP_Label_7545839c-a198-4d87-a0d2-c07b8aa32614_Method">
    <vt:lpwstr>Standard</vt:lpwstr>
  </property>
  <property fmtid="{D5CDD505-2E9C-101B-9397-08002B2CF9AE}" pid="6" name="MSIP_Label_7545839c-a198-4d87-a0d2-c07b8aa32614_Name">
    <vt:lpwstr>Öffentlich</vt:lpwstr>
  </property>
  <property fmtid="{D5CDD505-2E9C-101B-9397-08002B2CF9AE}" pid="7" name="MSIP_Label_7545839c-a198-4d87-a0d2-c07b8aa32614_SiteId">
    <vt:lpwstr>f3987bed-0f17-4307-a6bb-a2ae861736b7</vt:lpwstr>
  </property>
  <property fmtid="{D5CDD505-2E9C-101B-9397-08002B2CF9AE}" pid="8" name="MSIP_Label_7545839c-a198-4d87-a0d2-c07b8aa32614_ActionId">
    <vt:lpwstr>c5100850-bcdf-4c47-a19b-61b49dfe492b</vt:lpwstr>
  </property>
  <property fmtid="{D5CDD505-2E9C-101B-9397-08002B2CF9AE}" pid="9" name="MSIP_Label_7545839c-a198-4d87-a0d2-c07b8aa32614_ContentBits">
    <vt:lpwstr>0</vt:lpwstr>
  </property>
  <property fmtid="{D5CDD505-2E9C-101B-9397-08002B2CF9AE}" pid="10" name="MSIP_Label_7545839c-a198-4d87-a0d2-c07b8aa32614_Tag">
    <vt:lpwstr>10, 3, 0, 2</vt:lpwstr>
  </property>
  <property fmtid="{D5CDD505-2E9C-101B-9397-08002B2CF9AE}" pid="11" name="MediaServiceImageTags">
    <vt:lpwstr/>
  </property>
</Properties>
</file>